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4C224" w14:textId="77777777" w:rsidR="00510E31" w:rsidRDefault="00510E31"/>
    <w:tbl>
      <w:tblPr>
        <w:tblStyle w:val="TableGrid"/>
        <w:tblW w:w="11613" w:type="dxa"/>
        <w:tblInd w:w="-431" w:type="dxa"/>
        <w:tblLook w:val="04A0" w:firstRow="1" w:lastRow="0" w:firstColumn="1" w:lastColumn="0" w:noHBand="0" w:noVBand="1"/>
      </w:tblPr>
      <w:tblGrid>
        <w:gridCol w:w="805"/>
        <w:gridCol w:w="696"/>
        <w:gridCol w:w="549"/>
        <w:gridCol w:w="1331"/>
        <w:gridCol w:w="1507"/>
        <w:gridCol w:w="5490"/>
        <w:gridCol w:w="566"/>
        <w:gridCol w:w="669"/>
      </w:tblGrid>
      <w:tr w:rsidR="004A59D2" w14:paraId="2D74C22B" w14:textId="77777777" w:rsidTr="008502EC">
        <w:tc>
          <w:tcPr>
            <w:tcW w:w="805" w:type="dxa"/>
          </w:tcPr>
          <w:p w14:paraId="2D74C225" w14:textId="599A554E" w:rsidR="004A59D2" w:rsidRPr="00ED04EF" w:rsidRDefault="004A59D2" w:rsidP="00532AD7">
            <w:pPr>
              <w:rPr>
                <w:b/>
                <w:bCs/>
              </w:rPr>
            </w:pPr>
            <w:r w:rsidRPr="00ED04EF">
              <w:rPr>
                <w:b/>
                <w:bCs/>
              </w:rPr>
              <w:t>Nr</w:t>
            </w:r>
            <w:r w:rsidR="00D428F8">
              <w:rPr>
                <w:b/>
                <w:bCs/>
              </w:rPr>
              <w:t>.</w:t>
            </w:r>
            <w:r w:rsidRPr="00ED04EF">
              <w:rPr>
                <w:b/>
                <w:bCs/>
              </w:rPr>
              <w:t>crt</w:t>
            </w:r>
            <w:r w:rsidR="00D428F8">
              <w:rPr>
                <w:b/>
                <w:bCs/>
              </w:rPr>
              <w:t>.</w:t>
            </w:r>
          </w:p>
        </w:tc>
        <w:tc>
          <w:tcPr>
            <w:tcW w:w="1245" w:type="dxa"/>
            <w:gridSpan w:val="2"/>
          </w:tcPr>
          <w:p w14:paraId="4832A51C" w14:textId="3E01D171" w:rsidR="004A59D2" w:rsidRPr="00ED04EF" w:rsidRDefault="00A519F6" w:rsidP="00A519F6">
            <w:pPr>
              <w:jc w:val="center"/>
              <w:rPr>
                <w:b/>
                <w:bCs/>
              </w:rPr>
            </w:pPr>
            <w:r w:rsidRPr="00ED04EF">
              <w:rPr>
                <w:b/>
                <w:bCs/>
              </w:rPr>
              <w:t>Ziua</w:t>
            </w:r>
          </w:p>
        </w:tc>
        <w:tc>
          <w:tcPr>
            <w:tcW w:w="1331" w:type="dxa"/>
          </w:tcPr>
          <w:p w14:paraId="2D74C226" w14:textId="60A22A03" w:rsidR="004A59D2" w:rsidRPr="00ED04EF" w:rsidRDefault="004A59D2" w:rsidP="00532AD7">
            <w:pPr>
              <w:rPr>
                <w:b/>
                <w:bCs/>
              </w:rPr>
            </w:pPr>
            <w:r w:rsidRPr="00ED04EF">
              <w:rPr>
                <w:b/>
                <w:bCs/>
              </w:rPr>
              <w:t>Data</w:t>
            </w:r>
          </w:p>
        </w:tc>
        <w:tc>
          <w:tcPr>
            <w:tcW w:w="1507" w:type="dxa"/>
          </w:tcPr>
          <w:p w14:paraId="2D74C227" w14:textId="77777777" w:rsidR="004A59D2" w:rsidRPr="00ED04EF" w:rsidRDefault="004A59D2" w:rsidP="00532AD7">
            <w:pPr>
              <w:rPr>
                <w:b/>
                <w:bCs/>
              </w:rPr>
            </w:pPr>
            <w:r w:rsidRPr="00ED04EF">
              <w:rPr>
                <w:b/>
                <w:bCs/>
              </w:rPr>
              <w:t>Interval orar</w:t>
            </w:r>
          </w:p>
        </w:tc>
        <w:tc>
          <w:tcPr>
            <w:tcW w:w="5490" w:type="dxa"/>
          </w:tcPr>
          <w:p w14:paraId="2D74C228" w14:textId="77777777" w:rsidR="004A59D2" w:rsidRPr="00ED04EF" w:rsidRDefault="004A59D2" w:rsidP="00D428F8">
            <w:pPr>
              <w:jc w:val="center"/>
              <w:rPr>
                <w:b/>
                <w:bCs/>
              </w:rPr>
            </w:pPr>
            <w:r w:rsidRPr="00ED04EF">
              <w:rPr>
                <w:b/>
                <w:bCs/>
              </w:rPr>
              <w:t>Subiect/ tema</w:t>
            </w:r>
          </w:p>
        </w:tc>
        <w:tc>
          <w:tcPr>
            <w:tcW w:w="566" w:type="dxa"/>
          </w:tcPr>
          <w:p w14:paraId="2D74C229" w14:textId="77777777" w:rsidR="004A59D2" w:rsidRPr="00ED04EF" w:rsidRDefault="004A59D2" w:rsidP="00532AD7">
            <w:pPr>
              <w:rPr>
                <w:b/>
                <w:bCs/>
              </w:rPr>
            </w:pPr>
            <w:r w:rsidRPr="00ED04EF">
              <w:rPr>
                <w:b/>
                <w:bCs/>
              </w:rPr>
              <w:t>T</w:t>
            </w:r>
          </w:p>
        </w:tc>
        <w:tc>
          <w:tcPr>
            <w:tcW w:w="669" w:type="dxa"/>
          </w:tcPr>
          <w:p w14:paraId="2D74C22A" w14:textId="77777777" w:rsidR="004A59D2" w:rsidRPr="00ED04EF" w:rsidRDefault="004A59D2" w:rsidP="00532AD7">
            <w:pPr>
              <w:rPr>
                <w:b/>
                <w:bCs/>
              </w:rPr>
            </w:pPr>
            <w:r w:rsidRPr="00ED04EF">
              <w:rPr>
                <w:b/>
                <w:bCs/>
              </w:rPr>
              <w:t>P</w:t>
            </w:r>
          </w:p>
        </w:tc>
      </w:tr>
      <w:tr w:rsidR="004A59D2" w14:paraId="2D74C234" w14:textId="77777777" w:rsidTr="008502EC">
        <w:tc>
          <w:tcPr>
            <w:tcW w:w="805" w:type="dxa"/>
          </w:tcPr>
          <w:p w14:paraId="2D74C22C" w14:textId="2C20C208" w:rsidR="004A59D2" w:rsidRDefault="004A59D2" w:rsidP="00532AD7">
            <w:r>
              <w:t>1.</w:t>
            </w:r>
          </w:p>
        </w:tc>
        <w:tc>
          <w:tcPr>
            <w:tcW w:w="1245" w:type="dxa"/>
            <w:gridSpan w:val="2"/>
          </w:tcPr>
          <w:p w14:paraId="37D5C63A" w14:textId="42106807" w:rsidR="004A59D2" w:rsidRDefault="004A59D2" w:rsidP="00F218BE">
            <w:pPr>
              <w:jc w:val="center"/>
            </w:pPr>
            <w:r>
              <w:t>Marți</w:t>
            </w:r>
          </w:p>
        </w:tc>
        <w:tc>
          <w:tcPr>
            <w:tcW w:w="1331" w:type="dxa"/>
          </w:tcPr>
          <w:p w14:paraId="2D74C22D" w14:textId="053AB245" w:rsidR="004A59D2" w:rsidRDefault="004A59D2" w:rsidP="00532AD7">
            <w:r>
              <w:t>21.07.2026</w:t>
            </w:r>
          </w:p>
        </w:tc>
        <w:tc>
          <w:tcPr>
            <w:tcW w:w="1507" w:type="dxa"/>
          </w:tcPr>
          <w:p w14:paraId="2D74C22E" w14:textId="0E757B43" w:rsidR="004A59D2" w:rsidRDefault="004A59D2" w:rsidP="00532AD7">
            <w:r>
              <w:t>16:00 – 20:00</w:t>
            </w:r>
          </w:p>
        </w:tc>
        <w:tc>
          <w:tcPr>
            <w:tcW w:w="5490" w:type="dxa"/>
          </w:tcPr>
          <w:p w14:paraId="2D74C22F" w14:textId="77777777" w:rsidR="004A59D2" w:rsidRDefault="004A59D2" w:rsidP="00532AD7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Prezentare introductiva</w:t>
            </w:r>
          </w:p>
          <w:p w14:paraId="2D74C230" w14:textId="77777777" w:rsidR="004A59D2" w:rsidRDefault="004A59D2" w:rsidP="00532AD7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Decizia publica, decidentul si democratia participativa</w:t>
            </w:r>
          </w:p>
          <w:p w14:paraId="2D74C231" w14:textId="77777777" w:rsidR="004A59D2" w:rsidRDefault="004A59D2" w:rsidP="00532AD7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Lobby si advocacy – delimitari conceptuale</w:t>
            </w:r>
          </w:p>
        </w:tc>
        <w:tc>
          <w:tcPr>
            <w:tcW w:w="566" w:type="dxa"/>
          </w:tcPr>
          <w:p w14:paraId="2D74C232" w14:textId="77777777" w:rsidR="004A59D2" w:rsidRDefault="004A59D2" w:rsidP="00532AD7">
            <w:r>
              <w:t>4h</w:t>
            </w:r>
          </w:p>
        </w:tc>
        <w:tc>
          <w:tcPr>
            <w:tcW w:w="669" w:type="dxa"/>
          </w:tcPr>
          <w:p w14:paraId="2D74C233" w14:textId="77777777" w:rsidR="004A59D2" w:rsidRDefault="004A59D2" w:rsidP="00532AD7">
            <w:r>
              <w:t>0h</w:t>
            </w:r>
          </w:p>
        </w:tc>
      </w:tr>
      <w:tr w:rsidR="004A59D2" w14:paraId="2D74C23B" w14:textId="77777777" w:rsidTr="008502EC">
        <w:tc>
          <w:tcPr>
            <w:tcW w:w="805" w:type="dxa"/>
          </w:tcPr>
          <w:p w14:paraId="2D74C235" w14:textId="77777777" w:rsidR="004A59D2" w:rsidRDefault="004A59D2" w:rsidP="00532AD7">
            <w:r>
              <w:t>2.</w:t>
            </w:r>
          </w:p>
        </w:tc>
        <w:tc>
          <w:tcPr>
            <w:tcW w:w="1245" w:type="dxa"/>
            <w:gridSpan w:val="2"/>
          </w:tcPr>
          <w:p w14:paraId="2C972C43" w14:textId="6FA5F6FA" w:rsidR="004A59D2" w:rsidRPr="00A61DF3" w:rsidRDefault="004A59D2" w:rsidP="00F218BE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36" w14:textId="7FB86571" w:rsidR="004A59D2" w:rsidRPr="00A61DF3" w:rsidRDefault="00C20C2B" w:rsidP="00532AD7">
            <w:r>
              <w:t>22</w:t>
            </w:r>
            <w:r w:rsidR="004A59D2" w:rsidRPr="00A61DF3">
              <w:t>.07.2026</w:t>
            </w:r>
          </w:p>
        </w:tc>
        <w:tc>
          <w:tcPr>
            <w:tcW w:w="1507" w:type="dxa"/>
          </w:tcPr>
          <w:p w14:paraId="2D74C237" w14:textId="464971BD" w:rsidR="004A59D2" w:rsidRDefault="004A59D2" w:rsidP="00532AD7">
            <w:r>
              <w:t>16:00 – 20:00</w:t>
            </w:r>
          </w:p>
        </w:tc>
        <w:tc>
          <w:tcPr>
            <w:tcW w:w="5490" w:type="dxa"/>
          </w:tcPr>
          <w:p w14:paraId="2D74C238" w14:textId="77777777" w:rsidR="004A59D2" w:rsidRDefault="004A59D2" w:rsidP="00532AD7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Procesul de advocacy</w:t>
            </w:r>
          </w:p>
        </w:tc>
        <w:tc>
          <w:tcPr>
            <w:tcW w:w="566" w:type="dxa"/>
          </w:tcPr>
          <w:p w14:paraId="2D74C239" w14:textId="77777777" w:rsidR="004A59D2" w:rsidRDefault="004A59D2" w:rsidP="00532AD7">
            <w:r>
              <w:t>2h</w:t>
            </w:r>
          </w:p>
        </w:tc>
        <w:tc>
          <w:tcPr>
            <w:tcW w:w="669" w:type="dxa"/>
          </w:tcPr>
          <w:p w14:paraId="2D74C23A" w14:textId="77777777" w:rsidR="004A59D2" w:rsidRDefault="004A59D2" w:rsidP="00532AD7">
            <w:r>
              <w:t>2h</w:t>
            </w:r>
          </w:p>
        </w:tc>
      </w:tr>
      <w:tr w:rsidR="008502EC" w14:paraId="2D74C242" w14:textId="77777777" w:rsidTr="008502EC">
        <w:tc>
          <w:tcPr>
            <w:tcW w:w="805" w:type="dxa"/>
          </w:tcPr>
          <w:p w14:paraId="2D74C23C" w14:textId="2BDF47DB" w:rsidR="008502EC" w:rsidRDefault="008502EC" w:rsidP="008502EC">
            <w:r>
              <w:t>3.</w:t>
            </w:r>
          </w:p>
        </w:tc>
        <w:tc>
          <w:tcPr>
            <w:tcW w:w="1245" w:type="dxa"/>
            <w:gridSpan w:val="2"/>
          </w:tcPr>
          <w:p w14:paraId="6ABD7021" w14:textId="229F6073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3D" w14:textId="5FC8FE67" w:rsidR="008502EC" w:rsidRPr="00A61DF3" w:rsidRDefault="008502EC" w:rsidP="008502EC">
            <w:r w:rsidRPr="00A61DF3">
              <w:t>2</w:t>
            </w:r>
            <w:r w:rsidR="00C71794">
              <w:t>3</w:t>
            </w:r>
            <w:r w:rsidRPr="00A61DF3">
              <w:t>.07.2026</w:t>
            </w:r>
          </w:p>
        </w:tc>
        <w:tc>
          <w:tcPr>
            <w:tcW w:w="1507" w:type="dxa"/>
          </w:tcPr>
          <w:p w14:paraId="2D74C23E" w14:textId="7A6C7B25" w:rsidR="008502EC" w:rsidRPr="00D939A0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3F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Analiza organizatiei mele</w:t>
            </w:r>
          </w:p>
        </w:tc>
        <w:tc>
          <w:tcPr>
            <w:tcW w:w="566" w:type="dxa"/>
          </w:tcPr>
          <w:p w14:paraId="2D74C240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41" w14:textId="77777777" w:rsidR="008502EC" w:rsidRDefault="008502EC" w:rsidP="008502EC">
            <w:r>
              <w:t>2h</w:t>
            </w:r>
          </w:p>
        </w:tc>
      </w:tr>
      <w:tr w:rsidR="008502EC" w14:paraId="2D74C249" w14:textId="77777777" w:rsidTr="008502EC">
        <w:tc>
          <w:tcPr>
            <w:tcW w:w="805" w:type="dxa"/>
          </w:tcPr>
          <w:p w14:paraId="2D74C243" w14:textId="77777777" w:rsidR="008502EC" w:rsidRDefault="008502EC" w:rsidP="008502EC">
            <w:r>
              <w:t>4.</w:t>
            </w:r>
          </w:p>
        </w:tc>
        <w:tc>
          <w:tcPr>
            <w:tcW w:w="1245" w:type="dxa"/>
            <w:gridSpan w:val="2"/>
          </w:tcPr>
          <w:p w14:paraId="19B19A56" w14:textId="417EF61C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244" w14:textId="2928D437" w:rsidR="008502EC" w:rsidRPr="00A61DF3" w:rsidRDefault="008502EC" w:rsidP="008502EC">
            <w:r>
              <w:t>28</w:t>
            </w:r>
            <w:r w:rsidRPr="00A61DF3">
              <w:t>.07.2026</w:t>
            </w:r>
          </w:p>
        </w:tc>
        <w:tc>
          <w:tcPr>
            <w:tcW w:w="1507" w:type="dxa"/>
          </w:tcPr>
          <w:p w14:paraId="2D74C245" w14:textId="4F5736C8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46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Legislatia suport - L544/2001</w:t>
            </w:r>
          </w:p>
        </w:tc>
        <w:tc>
          <w:tcPr>
            <w:tcW w:w="566" w:type="dxa"/>
          </w:tcPr>
          <w:p w14:paraId="2D74C247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48" w14:textId="77777777" w:rsidR="008502EC" w:rsidRDefault="008502EC" w:rsidP="008502EC">
            <w:r>
              <w:t>2h</w:t>
            </w:r>
          </w:p>
        </w:tc>
      </w:tr>
      <w:tr w:rsidR="008502EC" w14:paraId="2D74C250" w14:textId="77777777" w:rsidTr="008502EC">
        <w:tc>
          <w:tcPr>
            <w:tcW w:w="805" w:type="dxa"/>
          </w:tcPr>
          <w:p w14:paraId="2D74C24A" w14:textId="77777777" w:rsidR="008502EC" w:rsidRDefault="008502EC" w:rsidP="008502EC">
            <w:r>
              <w:t>5.</w:t>
            </w:r>
          </w:p>
        </w:tc>
        <w:tc>
          <w:tcPr>
            <w:tcW w:w="1245" w:type="dxa"/>
            <w:gridSpan w:val="2"/>
          </w:tcPr>
          <w:p w14:paraId="3059DB2E" w14:textId="2FFE1093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4B" w14:textId="4FBB1F83" w:rsidR="008502EC" w:rsidRPr="00A61DF3" w:rsidRDefault="008502EC" w:rsidP="008502EC">
            <w:r>
              <w:t>29</w:t>
            </w:r>
            <w:r w:rsidRPr="00A61DF3">
              <w:t>.07.2026</w:t>
            </w:r>
          </w:p>
        </w:tc>
        <w:tc>
          <w:tcPr>
            <w:tcW w:w="1507" w:type="dxa"/>
          </w:tcPr>
          <w:p w14:paraId="2D74C24C" w14:textId="780A9C02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4D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Cadrul legislativ local + practica</w:t>
            </w:r>
          </w:p>
        </w:tc>
        <w:tc>
          <w:tcPr>
            <w:tcW w:w="566" w:type="dxa"/>
          </w:tcPr>
          <w:p w14:paraId="2D74C24E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4F" w14:textId="77777777" w:rsidR="008502EC" w:rsidRDefault="008502EC" w:rsidP="008502EC">
            <w:r>
              <w:t>2h</w:t>
            </w:r>
          </w:p>
        </w:tc>
      </w:tr>
      <w:tr w:rsidR="008502EC" w14:paraId="2D74C257" w14:textId="77777777" w:rsidTr="008502EC">
        <w:tc>
          <w:tcPr>
            <w:tcW w:w="805" w:type="dxa"/>
          </w:tcPr>
          <w:p w14:paraId="2D74C251" w14:textId="77777777" w:rsidR="008502EC" w:rsidRDefault="008502EC" w:rsidP="008502EC">
            <w:r>
              <w:t>6.</w:t>
            </w:r>
          </w:p>
        </w:tc>
        <w:tc>
          <w:tcPr>
            <w:tcW w:w="1245" w:type="dxa"/>
            <w:gridSpan w:val="2"/>
          </w:tcPr>
          <w:p w14:paraId="2DED039F" w14:textId="2F0A9A3A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52" w14:textId="4AD949C6" w:rsidR="008502EC" w:rsidRPr="00A61DF3" w:rsidRDefault="008502EC" w:rsidP="008502EC">
            <w:r>
              <w:t>3</w:t>
            </w:r>
            <w:r w:rsidR="00C71794">
              <w:t>0</w:t>
            </w:r>
            <w:r w:rsidRPr="00A61DF3">
              <w:t>.0</w:t>
            </w:r>
            <w:r>
              <w:t>7</w:t>
            </w:r>
            <w:r w:rsidRPr="00A61DF3">
              <w:t>.2026</w:t>
            </w:r>
          </w:p>
        </w:tc>
        <w:tc>
          <w:tcPr>
            <w:tcW w:w="1507" w:type="dxa"/>
          </w:tcPr>
          <w:p w14:paraId="2D74C253" w14:textId="5F974DC2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54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Legislatia suport – L52/L52</w:t>
            </w:r>
          </w:p>
        </w:tc>
        <w:tc>
          <w:tcPr>
            <w:tcW w:w="566" w:type="dxa"/>
          </w:tcPr>
          <w:p w14:paraId="2D74C255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56" w14:textId="77777777" w:rsidR="008502EC" w:rsidRDefault="008502EC" w:rsidP="008502EC">
            <w:r>
              <w:t>2h</w:t>
            </w:r>
          </w:p>
        </w:tc>
      </w:tr>
      <w:tr w:rsidR="008502EC" w14:paraId="2D74C25E" w14:textId="77777777" w:rsidTr="008502EC">
        <w:tc>
          <w:tcPr>
            <w:tcW w:w="805" w:type="dxa"/>
          </w:tcPr>
          <w:p w14:paraId="2D74C258" w14:textId="77777777" w:rsidR="008502EC" w:rsidRDefault="008502EC" w:rsidP="008502EC">
            <w:r>
              <w:t>7.</w:t>
            </w:r>
          </w:p>
        </w:tc>
        <w:tc>
          <w:tcPr>
            <w:tcW w:w="1245" w:type="dxa"/>
            <w:gridSpan w:val="2"/>
          </w:tcPr>
          <w:p w14:paraId="04708A8A" w14:textId="3D90B46E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259" w14:textId="7366A484" w:rsidR="008502EC" w:rsidRPr="00A61DF3" w:rsidRDefault="008502EC" w:rsidP="008502EC">
            <w:r w:rsidRPr="00A61DF3">
              <w:t>0</w:t>
            </w:r>
            <w:r>
              <w:t>4</w:t>
            </w:r>
            <w:r w:rsidRPr="00A61DF3">
              <w:t>.08.2026</w:t>
            </w:r>
          </w:p>
        </w:tc>
        <w:tc>
          <w:tcPr>
            <w:tcW w:w="1507" w:type="dxa"/>
          </w:tcPr>
          <w:p w14:paraId="2D74C25A" w14:textId="69F42415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5B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Cadrul legislativ central</w:t>
            </w:r>
          </w:p>
        </w:tc>
        <w:tc>
          <w:tcPr>
            <w:tcW w:w="566" w:type="dxa"/>
          </w:tcPr>
          <w:p w14:paraId="2D74C25C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5D" w14:textId="77777777" w:rsidR="008502EC" w:rsidRDefault="008502EC" w:rsidP="008502EC">
            <w:r>
              <w:t>2h</w:t>
            </w:r>
          </w:p>
        </w:tc>
      </w:tr>
      <w:tr w:rsidR="008502EC" w14:paraId="2D74C265" w14:textId="77777777" w:rsidTr="008502EC">
        <w:tc>
          <w:tcPr>
            <w:tcW w:w="805" w:type="dxa"/>
          </w:tcPr>
          <w:p w14:paraId="2D74C25F" w14:textId="77777777" w:rsidR="008502EC" w:rsidRDefault="008502EC" w:rsidP="008502EC">
            <w:r>
              <w:t>8.</w:t>
            </w:r>
          </w:p>
        </w:tc>
        <w:tc>
          <w:tcPr>
            <w:tcW w:w="1245" w:type="dxa"/>
            <w:gridSpan w:val="2"/>
          </w:tcPr>
          <w:p w14:paraId="4977C4E9" w14:textId="43C263E0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60" w14:textId="137E4F09" w:rsidR="008502EC" w:rsidRPr="00A61DF3" w:rsidRDefault="008502EC" w:rsidP="008502EC">
            <w:r>
              <w:t>05</w:t>
            </w:r>
            <w:r w:rsidRPr="00A61DF3">
              <w:t>.08.2026</w:t>
            </w:r>
          </w:p>
        </w:tc>
        <w:tc>
          <w:tcPr>
            <w:tcW w:w="1507" w:type="dxa"/>
          </w:tcPr>
          <w:p w14:paraId="2D74C261" w14:textId="1F486383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62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Cadrul legislativ parlamentar</w:t>
            </w:r>
          </w:p>
        </w:tc>
        <w:tc>
          <w:tcPr>
            <w:tcW w:w="566" w:type="dxa"/>
          </w:tcPr>
          <w:p w14:paraId="2D74C263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64" w14:textId="77777777" w:rsidR="008502EC" w:rsidRDefault="008502EC" w:rsidP="008502EC">
            <w:r>
              <w:t>2h</w:t>
            </w:r>
          </w:p>
        </w:tc>
      </w:tr>
      <w:tr w:rsidR="008502EC" w14:paraId="2D74C26C" w14:textId="77777777" w:rsidTr="008502EC">
        <w:tc>
          <w:tcPr>
            <w:tcW w:w="805" w:type="dxa"/>
          </w:tcPr>
          <w:p w14:paraId="2D74C266" w14:textId="77777777" w:rsidR="008502EC" w:rsidRDefault="008502EC" w:rsidP="008502EC">
            <w:r>
              <w:t>9.</w:t>
            </w:r>
          </w:p>
        </w:tc>
        <w:tc>
          <w:tcPr>
            <w:tcW w:w="1245" w:type="dxa"/>
            <w:gridSpan w:val="2"/>
          </w:tcPr>
          <w:p w14:paraId="573161C3" w14:textId="4E0AE23D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67" w14:textId="6FD4397F" w:rsidR="008502EC" w:rsidRPr="00A61DF3" w:rsidRDefault="008502EC" w:rsidP="008502EC">
            <w:r>
              <w:t>0</w:t>
            </w:r>
            <w:r w:rsidR="00C71794">
              <w:t>6</w:t>
            </w:r>
            <w:r w:rsidRPr="00A61DF3">
              <w:t>.08.2026</w:t>
            </w:r>
          </w:p>
        </w:tc>
        <w:tc>
          <w:tcPr>
            <w:tcW w:w="1507" w:type="dxa"/>
          </w:tcPr>
          <w:p w14:paraId="2D74C268" w14:textId="232A7964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69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Monitorizarea politicilor publice</w:t>
            </w:r>
          </w:p>
        </w:tc>
        <w:tc>
          <w:tcPr>
            <w:tcW w:w="566" w:type="dxa"/>
          </w:tcPr>
          <w:p w14:paraId="2D74C26A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6B" w14:textId="77777777" w:rsidR="008502EC" w:rsidRDefault="008502EC" w:rsidP="008502EC">
            <w:r>
              <w:t>2h</w:t>
            </w:r>
          </w:p>
        </w:tc>
      </w:tr>
      <w:tr w:rsidR="008502EC" w14:paraId="2D74C273" w14:textId="77777777" w:rsidTr="008502EC">
        <w:tc>
          <w:tcPr>
            <w:tcW w:w="805" w:type="dxa"/>
          </w:tcPr>
          <w:p w14:paraId="2D74C26D" w14:textId="77777777" w:rsidR="008502EC" w:rsidRDefault="008502EC" w:rsidP="008502EC">
            <w:r>
              <w:t>10.</w:t>
            </w:r>
          </w:p>
        </w:tc>
        <w:tc>
          <w:tcPr>
            <w:tcW w:w="1245" w:type="dxa"/>
            <w:gridSpan w:val="2"/>
          </w:tcPr>
          <w:p w14:paraId="2D32F466" w14:textId="7BE65DFA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26E" w14:textId="4FB03E26" w:rsidR="008502EC" w:rsidRPr="00A61DF3" w:rsidRDefault="008502EC" w:rsidP="008502EC">
            <w:r>
              <w:t>11</w:t>
            </w:r>
            <w:r w:rsidRPr="00A61DF3">
              <w:t>.</w:t>
            </w:r>
            <w:r>
              <w:t>08.</w:t>
            </w:r>
            <w:r w:rsidRPr="00A61DF3">
              <w:t>2026</w:t>
            </w:r>
          </w:p>
        </w:tc>
        <w:tc>
          <w:tcPr>
            <w:tcW w:w="1507" w:type="dxa"/>
          </w:tcPr>
          <w:p w14:paraId="2D74C26F" w14:textId="4F07A2D3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70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Cadrul legislativ European</w:t>
            </w:r>
          </w:p>
        </w:tc>
        <w:tc>
          <w:tcPr>
            <w:tcW w:w="566" w:type="dxa"/>
          </w:tcPr>
          <w:p w14:paraId="2D74C271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72" w14:textId="77777777" w:rsidR="008502EC" w:rsidRDefault="008502EC" w:rsidP="008502EC">
            <w:r>
              <w:t>2h</w:t>
            </w:r>
          </w:p>
        </w:tc>
      </w:tr>
      <w:tr w:rsidR="008502EC" w14:paraId="2D74C27A" w14:textId="77777777" w:rsidTr="008502EC">
        <w:tc>
          <w:tcPr>
            <w:tcW w:w="805" w:type="dxa"/>
          </w:tcPr>
          <w:p w14:paraId="2D74C274" w14:textId="77777777" w:rsidR="008502EC" w:rsidRDefault="008502EC" w:rsidP="008502EC">
            <w:r>
              <w:t>11.</w:t>
            </w:r>
          </w:p>
        </w:tc>
        <w:tc>
          <w:tcPr>
            <w:tcW w:w="1245" w:type="dxa"/>
            <w:gridSpan w:val="2"/>
          </w:tcPr>
          <w:p w14:paraId="32600C16" w14:textId="374D1B3C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75" w14:textId="241AA810" w:rsidR="008502EC" w:rsidRPr="00A61DF3" w:rsidRDefault="008502EC" w:rsidP="008502EC">
            <w:r>
              <w:t>12</w:t>
            </w:r>
            <w:r w:rsidRPr="00A61DF3">
              <w:t>.08.2026</w:t>
            </w:r>
          </w:p>
        </w:tc>
        <w:tc>
          <w:tcPr>
            <w:tcW w:w="1507" w:type="dxa"/>
          </w:tcPr>
          <w:p w14:paraId="2D74C276" w14:textId="25167643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77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Agenda legislativa a organizatiei</w:t>
            </w:r>
          </w:p>
        </w:tc>
        <w:tc>
          <w:tcPr>
            <w:tcW w:w="566" w:type="dxa"/>
          </w:tcPr>
          <w:p w14:paraId="2D74C278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79" w14:textId="77777777" w:rsidR="008502EC" w:rsidRDefault="008502EC" w:rsidP="008502EC">
            <w:r>
              <w:t>2h</w:t>
            </w:r>
          </w:p>
        </w:tc>
      </w:tr>
      <w:tr w:rsidR="008502EC" w14:paraId="2D74C281" w14:textId="77777777" w:rsidTr="008502EC">
        <w:tc>
          <w:tcPr>
            <w:tcW w:w="805" w:type="dxa"/>
          </w:tcPr>
          <w:p w14:paraId="2D74C27B" w14:textId="77777777" w:rsidR="008502EC" w:rsidRDefault="008502EC" w:rsidP="008502EC">
            <w:r>
              <w:t>12.</w:t>
            </w:r>
          </w:p>
        </w:tc>
        <w:tc>
          <w:tcPr>
            <w:tcW w:w="1245" w:type="dxa"/>
            <w:gridSpan w:val="2"/>
          </w:tcPr>
          <w:p w14:paraId="4E96036A" w14:textId="22CA6DAF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7C" w14:textId="350DB91E" w:rsidR="008502EC" w:rsidRPr="00A61DF3" w:rsidRDefault="008502EC" w:rsidP="008502EC">
            <w:r>
              <w:t>1</w:t>
            </w:r>
            <w:r w:rsidR="00C71794">
              <w:t>3</w:t>
            </w:r>
            <w:r w:rsidRPr="00A61DF3">
              <w:t>.08.2026</w:t>
            </w:r>
          </w:p>
        </w:tc>
        <w:tc>
          <w:tcPr>
            <w:tcW w:w="1507" w:type="dxa"/>
          </w:tcPr>
          <w:p w14:paraId="2D74C27D" w14:textId="12C71560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7E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 xml:space="preserve">Analiza partilor interesate </w:t>
            </w:r>
          </w:p>
        </w:tc>
        <w:tc>
          <w:tcPr>
            <w:tcW w:w="566" w:type="dxa"/>
          </w:tcPr>
          <w:p w14:paraId="2D74C27F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80" w14:textId="77777777" w:rsidR="008502EC" w:rsidRDefault="008502EC" w:rsidP="008502EC">
            <w:r>
              <w:t>2h</w:t>
            </w:r>
          </w:p>
        </w:tc>
      </w:tr>
      <w:tr w:rsidR="008502EC" w14:paraId="2D74C288" w14:textId="77777777" w:rsidTr="008502EC">
        <w:tc>
          <w:tcPr>
            <w:tcW w:w="805" w:type="dxa"/>
          </w:tcPr>
          <w:p w14:paraId="2D74C282" w14:textId="77777777" w:rsidR="008502EC" w:rsidRDefault="008502EC" w:rsidP="008502EC">
            <w:r>
              <w:t>13.</w:t>
            </w:r>
          </w:p>
        </w:tc>
        <w:tc>
          <w:tcPr>
            <w:tcW w:w="1245" w:type="dxa"/>
            <w:gridSpan w:val="2"/>
          </w:tcPr>
          <w:p w14:paraId="56A22F6F" w14:textId="58652FED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283" w14:textId="3CEC71B0" w:rsidR="008502EC" w:rsidRPr="00A61DF3" w:rsidRDefault="008502EC" w:rsidP="008502EC">
            <w:r>
              <w:t>18</w:t>
            </w:r>
            <w:r w:rsidRPr="00A61DF3">
              <w:t>.08.20266</w:t>
            </w:r>
          </w:p>
        </w:tc>
        <w:tc>
          <w:tcPr>
            <w:tcW w:w="1507" w:type="dxa"/>
          </w:tcPr>
          <w:p w14:paraId="2D74C284" w14:textId="5B5C5C82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85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Construirea si managementul coalitiilor</w:t>
            </w:r>
          </w:p>
        </w:tc>
        <w:tc>
          <w:tcPr>
            <w:tcW w:w="566" w:type="dxa"/>
          </w:tcPr>
          <w:p w14:paraId="2D74C286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87" w14:textId="77777777" w:rsidR="008502EC" w:rsidRDefault="008502EC" w:rsidP="008502EC">
            <w:r>
              <w:t>2h</w:t>
            </w:r>
          </w:p>
        </w:tc>
      </w:tr>
      <w:tr w:rsidR="008502EC" w14:paraId="2D74C290" w14:textId="77777777" w:rsidTr="008502EC">
        <w:tc>
          <w:tcPr>
            <w:tcW w:w="805" w:type="dxa"/>
          </w:tcPr>
          <w:p w14:paraId="2D74C289" w14:textId="77777777" w:rsidR="008502EC" w:rsidRDefault="008502EC" w:rsidP="008502EC">
            <w:r>
              <w:t>14.</w:t>
            </w:r>
          </w:p>
        </w:tc>
        <w:tc>
          <w:tcPr>
            <w:tcW w:w="1245" w:type="dxa"/>
            <w:gridSpan w:val="2"/>
          </w:tcPr>
          <w:p w14:paraId="6B9DF49E" w14:textId="55D23791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8A" w14:textId="7CAA8C37" w:rsidR="008502EC" w:rsidRPr="00A61DF3" w:rsidRDefault="008502EC" w:rsidP="008502EC">
            <w:r>
              <w:t>19</w:t>
            </w:r>
            <w:r w:rsidRPr="00A61DF3">
              <w:t>.08.2026</w:t>
            </w:r>
          </w:p>
        </w:tc>
        <w:tc>
          <w:tcPr>
            <w:tcW w:w="1507" w:type="dxa"/>
          </w:tcPr>
          <w:p w14:paraId="2D74C28B" w14:textId="513B8217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8C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Tehnici de consultare publica</w:t>
            </w:r>
          </w:p>
          <w:p w14:paraId="2D74C28D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Procedura de audiere publica</w:t>
            </w:r>
          </w:p>
        </w:tc>
        <w:tc>
          <w:tcPr>
            <w:tcW w:w="566" w:type="dxa"/>
          </w:tcPr>
          <w:p w14:paraId="2D74C28E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8F" w14:textId="77777777" w:rsidR="008502EC" w:rsidRDefault="008502EC" w:rsidP="008502EC">
            <w:r>
              <w:t>2h</w:t>
            </w:r>
          </w:p>
        </w:tc>
      </w:tr>
      <w:tr w:rsidR="008502EC" w14:paraId="2D74C297" w14:textId="77777777" w:rsidTr="008502EC">
        <w:tc>
          <w:tcPr>
            <w:tcW w:w="805" w:type="dxa"/>
          </w:tcPr>
          <w:p w14:paraId="2D74C291" w14:textId="77777777" w:rsidR="008502EC" w:rsidRDefault="008502EC" w:rsidP="008502EC">
            <w:r>
              <w:t>15.</w:t>
            </w:r>
          </w:p>
        </w:tc>
        <w:tc>
          <w:tcPr>
            <w:tcW w:w="1245" w:type="dxa"/>
            <w:gridSpan w:val="2"/>
          </w:tcPr>
          <w:p w14:paraId="4D6B90AB" w14:textId="579DFD50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92" w14:textId="53DE7D76" w:rsidR="008502EC" w:rsidRPr="00A61DF3" w:rsidRDefault="008502EC" w:rsidP="008502EC">
            <w:r>
              <w:t>2</w:t>
            </w:r>
            <w:r w:rsidR="00C71794">
              <w:t>0</w:t>
            </w:r>
            <w:r w:rsidRPr="00A61DF3">
              <w:t>.0</w:t>
            </w:r>
            <w:r>
              <w:t>8</w:t>
            </w:r>
            <w:r w:rsidRPr="00A61DF3">
              <w:t>.2026</w:t>
            </w:r>
          </w:p>
        </w:tc>
        <w:tc>
          <w:tcPr>
            <w:tcW w:w="1507" w:type="dxa"/>
          </w:tcPr>
          <w:p w14:paraId="2D74C293" w14:textId="1000C90B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94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 xml:space="preserve">Prezentarea publica si formularea recomandarilor </w:t>
            </w:r>
          </w:p>
        </w:tc>
        <w:tc>
          <w:tcPr>
            <w:tcW w:w="566" w:type="dxa"/>
          </w:tcPr>
          <w:p w14:paraId="2D74C295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96" w14:textId="77777777" w:rsidR="008502EC" w:rsidRDefault="008502EC" w:rsidP="008502EC">
            <w:r>
              <w:t>2h</w:t>
            </w:r>
          </w:p>
        </w:tc>
      </w:tr>
      <w:tr w:rsidR="008502EC" w14:paraId="2D74C29F" w14:textId="77777777" w:rsidTr="008502EC">
        <w:tc>
          <w:tcPr>
            <w:tcW w:w="805" w:type="dxa"/>
          </w:tcPr>
          <w:p w14:paraId="2D74C298" w14:textId="77777777" w:rsidR="008502EC" w:rsidRDefault="008502EC" w:rsidP="008502EC">
            <w:r>
              <w:t>16.</w:t>
            </w:r>
          </w:p>
        </w:tc>
        <w:tc>
          <w:tcPr>
            <w:tcW w:w="1245" w:type="dxa"/>
            <w:gridSpan w:val="2"/>
          </w:tcPr>
          <w:p w14:paraId="29718044" w14:textId="47B83622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299" w14:textId="010198A9" w:rsidR="008502EC" w:rsidRPr="00A61DF3" w:rsidRDefault="008502EC" w:rsidP="008502EC">
            <w:r>
              <w:t>25</w:t>
            </w:r>
            <w:r w:rsidRPr="00A61DF3">
              <w:t>.0</w:t>
            </w:r>
            <w:r>
              <w:t>8</w:t>
            </w:r>
            <w:r w:rsidRPr="00A61DF3">
              <w:t>.2026</w:t>
            </w:r>
          </w:p>
        </w:tc>
        <w:tc>
          <w:tcPr>
            <w:tcW w:w="1507" w:type="dxa"/>
          </w:tcPr>
          <w:p w14:paraId="2D74C29A" w14:textId="7E26ADFD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9B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Surse de informare si documentare</w:t>
            </w:r>
          </w:p>
          <w:p w14:paraId="2D74C29C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Analiza cost beneficiu</w:t>
            </w:r>
          </w:p>
        </w:tc>
        <w:tc>
          <w:tcPr>
            <w:tcW w:w="566" w:type="dxa"/>
          </w:tcPr>
          <w:p w14:paraId="2D74C29D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9E" w14:textId="77777777" w:rsidR="008502EC" w:rsidRDefault="008502EC" w:rsidP="008502EC">
            <w:r>
              <w:t>2h</w:t>
            </w:r>
          </w:p>
        </w:tc>
      </w:tr>
      <w:tr w:rsidR="008502EC" w14:paraId="2D74C2A6" w14:textId="77777777" w:rsidTr="008502EC">
        <w:tc>
          <w:tcPr>
            <w:tcW w:w="805" w:type="dxa"/>
          </w:tcPr>
          <w:p w14:paraId="2D74C2A0" w14:textId="77777777" w:rsidR="008502EC" w:rsidRDefault="008502EC" w:rsidP="008502EC">
            <w:r>
              <w:t>17.</w:t>
            </w:r>
          </w:p>
        </w:tc>
        <w:tc>
          <w:tcPr>
            <w:tcW w:w="1245" w:type="dxa"/>
            <w:gridSpan w:val="2"/>
          </w:tcPr>
          <w:p w14:paraId="1B929171" w14:textId="2CEDC6F9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A1" w14:textId="38F70AA9" w:rsidR="008502EC" w:rsidRPr="00A61DF3" w:rsidRDefault="008502EC" w:rsidP="008502EC">
            <w:r>
              <w:t>26</w:t>
            </w:r>
            <w:r w:rsidRPr="00A61DF3">
              <w:t>.0</w:t>
            </w:r>
            <w:r>
              <w:t>8</w:t>
            </w:r>
            <w:r w:rsidRPr="00A61DF3">
              <w:t>.2026</w:t>
            </w:r>
          </w:p>
        </w:tc>
        <w:tc>
          <w:tcPr>
            <w:tcW w:w="1507" w:type="dxa"/>
          </w:tcPr>
          <w:p w14:paraId="2D74C2A2" w14:textId="7860C4D1" w:rsidR="008502EC" w:rsidRDefault="008502EC" w:rsidP="008502EC">
            <w:r>
              <w:t>16:00 – 20:00</w:t>
            </w:r>
          </w:p>
        </w:tc>
        <w:tc>
          <w:tcPr>
            <w:tcW w:w="5490" w:type="dxa"/>
          </w:tcPr>
          <w:p w14:paraId="2D74C2A3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Documentul de pozitie</w:t>
            </w:r>
          </w:p>
        </w:tc>
        <w:tc>
          <w:tcPr>
            <w:tcW w:w="566" w:type="dxa"/>
          </w:tcPr>
          <w:p w14:paraId="2D74C2A4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A5" w14:textId="77777777" w:rsidR="008502EC" w:rsidRDefault="008502EC" w:rsidP="008502EC">
            <w:r>
              <w:t>2h</w:t>
            </w:r>
          </w:p>
        </w:tc>
      </w:tr>
      <w:tr w:rsidR="008502EC" w14:paraId="2D74C2AD" w14:textId="77777777" w:rsidTr="008502EC">
        <w:tc>
          <w:tcPr>
            <w:tcW w:w="805" w:type="dxa"/>
          </w:tcPr>
          <w:p w14:paraId="2D74C2A7" w14:textId="77777777" w:rsidR="008502EC" w:rsidRDefault="008502EC" w:rsidP="008502EC">
            <w:r>
              <w:t>18.</w:t>
            </w:r>
          </w:p>
        </w:tc>
        <w:tc>
          <w:tcPr>
            <w:tcW w:w="1245" w:type="dxa"/>
            <w:gridSpan w:val="2"/>
          </w:tcPr>
          <w:p w14:paraId="3D7EF6B2" w14:textId="578E12E7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A8" w14:textId="5CF55816" w:rsidR="008502EC" w:rsidRPr="00A61DF3" w:rsidRDefault="008502EC" w:rsidP="008502EC">
            <w:r>
              <w:t>2</w:t>
            </w:r>
            <w:r w:rsidR="00C71794">
              <w:t>7</w:t>
            </w:r>
            <w:r w:rsidRPr="00A61DF3">
              <w:t>.0</w:t>
            </w:r>
            <w:r>
              <w:t>8</w:t>
            </w:r>
            <w:r w:rsidRPr="00A61DF3">
              <w:t>.2026</w:t>
            </w:r>
          </w:p>
        </w:tc>
        <w:tc>
          <w:tcPr>
            <w:tcW w:w="1507" w:type="dxa"/>
          </w:tcPr>
          <w:p w14:paraId="2D74C2A9" w14:textId="628D3860" w:rsidR="008502EC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AA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Tehnici de argumentare</w:t>
            </w:r>
          </w:p>
        </w:tc>
        <w:tc>
          <w:tcPr>
            <w:tcW w:w="566" w:type="dxa"/>
          </w:tcPr>
          <w:p w14:paraId="2D74C2AB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AC" w14:textId="77777777" w:rsidR="008502EC" w:rsidRDefault="008502EC" w:rsidP="008502EC">
            <w:r>
              <w:t>2h</w:t>
            </w:r>
          </w:p>
        </w:tc>
      </w:tr>
      <w:tr w:rsidR="008502EC" w14:paraId="2D74C2B4" w14:textId="77777777" w:rsidTr="008502EC">
        <w:tc>
          <w:tcPr>
            <w:tcW w:w="805" w:type="dxa"/>
          </w:tcPr>
          <w:p w14:paraId="2D74C2AE" w14:textId="77777777" w:rsidR="008502EC" w:rsidRDefault="008502EC" w:rsidP="008502EC">
            <w:r>
              <w:t>19.</w:t>
            </w:r>
          </w:p>
        </w:tc>
        <w:tc>
          <w:tcPr>
            <w:tcW w:w="1245" w:type="dxa"/>
            <w:gridSpan w:val="2"/>
          </w:tcPr>
          <w:p w14:paraId="465C3C7B" w14:textId="5EB8A233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2AF" w14:textId="6C336ADF" w:rsidR="008502EC" w:rsidRPr="00A61DF3" w:rsidRDefault="008502EC" w:rsidP="008502EC">
            <w:r>
              <w:t>01</w:t>
            </w:r>
            <w:r w:rsidRPr="00A61DF3">
              <w:t>.09.2026</w:t>
            </w:r>
          </w:p>
        </w:tc>
        <w:tc>
          <w:tcPr>
            <w:tcW w:w="1507" w:type="dxa"/>
          </w:tcPr>
          <w:p w14:paraId="2D74C2B0" w14:textId="0B97DFE1" w:rsidR="008502EC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B1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Analiza spectrului politic</w:t>
            </w:r>
          </w:p>
        </w:tc>
        <w:tc>
          <w:tcPr>
            <w:tcW w:w="566" w:type="dxa"/>
          </w:tcPr>
          <w:p w14:paraId="2D74C2B2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B3" w14:textId="77777777" w:rsidR="008502EC" w:rsidRDefault="008502EC" w:rsidP="008502EC">
            <w:r>
              <w:t>2h</w:t>
            </w:r>
          </w:p>
        </w:tc>
      </w:tr>
      <w:tr w:rsidR="008502EC" w14:paraId="2D74C2BB" w14:textId="77777777" w:rsidTr="008502EC">
        <w:tc>
          <w:tcPr>
            <w:tcW w:w="805" w:type="dxa"/>
          </w:tcPr>
          <w:p w14:paraId="2D74C2B5" w14:textId="77777777" w:rsidR="008502EC" w:rsidRDefault="008502EC" w:rsidP="008502EC">
            <w:r>
              <w:t>20.</w:t>
            </w:r>
          </w:p>
        </w:tc>
        <w:tc>
          <w:tcPr>
            <w:tcW w:w="1245" w:type="dxa"/>
            <w:gridSpan w:val="2"/>
          </w:tcPr>
          <w:p w14:paraId="5FFB625D" w14:textId="5C747FBF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B6" w14:textId="7C55A763" w:rsidR="008502EC" w:rsidRPr="00A61DF3" w:rsidRDefault="008502EC" w:rsidP="008502EC">
            <w:r>
              <w:t>02</w:t>
            </w:r>
            <w:r w:rsidRPr="00A61DF3">
              <w:t>.09.2026</w:t>
            </w:r>
          </w:p>
        </w:tc>
        <w:tc>
          <w:tcPr>
            <w:tcW w:w="1507" w:type="dxa"/>
          </w:tcPr>
          <w:p w14:paraId="2D74C2B7" w14:textId="7D037B78" w:rsidR="008502EC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B8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Leadership si mix comportamental</w:t>
            </w:r>
          </w:p>
        </w:tc>
        <w:tc>
          <w:tcPr>
            <w:tcW w:w="566" w:type="dxa"/>
          </w:tcPr>
          <w:p w14:paraId="2D74C2B9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BA" w14:textId="77777777" w:rsidR="008502EC" w:rsidRDefault="008502EC" w:rsidP="008502EC">
            <w:r>
              <w:t>2h</w:t>
            </w:r>
          </w:p>
        </w:tc>
      </w:tr>
      <w:tr w:rsidR="008502EC" w14:paraId="2D74C2C2" w14:textId="77777777" w:rsidTr="008502EC">
        <w:tc>
          <w:tcPr>
            <w:tcW w:w="805" w:type="dxa"/>
          </w:tcPr>
          <w:p w14:paraId="2D74C2BC" w14:textId="77777777" w:rsidR="008502EC" w:rsidRDefault="008502EC" w:rsidP="008502EC">
            <w:r>
              <w:t>21.</w:t>
            </w:r>
          </w:p>
        </w:tc>
        <w:tc>
          <w:tcPr>
            <w:tcW w:w="1245" w:type="dxa"/>
            <w:gridSpan w:val="2"/>
          </w:tcPr>
          <w:p w14:paraId="3010CC8C" w14:textId="1AC234CB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BD" w14:textId="204CB613" w:rsidR="008502EC" w:rsidRPr="00A61DF3" w:rsidRDefault="008502EC" w:rsidP="008502EC">
            <w:r>
              <w:t>0</w:t>
            </w:r>
            <w:r w:rsidR="00C71794">
              <w:t>3</w:t>
            </w:r>
            <w:r w:rsidRPr="00A61DF3">
              <w:t>.09.2026</w:t>
            </w:r>
          </w:p>
        </w:tc>
        <w:tc>
          <w:tcPr>
            <w:tcW w:w="1507" w:type="dxa"/>
          </w:tcPr>
          <w:p w14:paraId="2D74C2BE" w14:textId="45300F58" w:rsidR="008502EC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BF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Echipa de advocacy</w:t>
            </w:r>
          </w:p>
        </w:tc>
        <w:tc>
          <w:tcPr>
            <w:tcW w:w="566" w:type="dxa"/>
          </w:tcPr>
          <w:p w14:paraId="2D74C2C0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C1" w14:textId="77777777" w:rsidR="008502EC" w:rsidRDefault="008502EC" w:rsidP="008502EC">
            <w:r>
              <w:t>2h</w:t>
            </w:r>
          </w:p>
        </w:tc>
      </w:tr>
      <w:tr w:rsidR="008502EC" w14:paraId="2D74C2C9" w14:textId="77777777" w:rsidTr="008502EC">
        <w:tc>
          <w:tcPr>
            <w:tcW w:w="805" w:type="dxa"/>
          </w:tcPr>
          <w:p w14:paraId="2D74C2C3" w14:textId="77777777" w:rsidR="008502EC" w:rsidRDefault="008502EC" w:rsidP="008502EC">
            <w:r>
              <w:t>22.</w:t>
            </w:r>
          </w:p>
        </w:tc>
        <w:tc>
          <w:tcPr>
            <w:tcW w:w="1245" w:type="dxa"/>
            <w:gridSpan w:val="2"/>
          </w:tcPr>
          <w:p w14:paraId="5E5AA511" w14:textId="5FC980A1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2C4" w14:textId="50587C46" w:rsidR="008502EC" w:rsidRPr="00A61DF3" w:rsidRDefault="008502EC" w:rsidP="008502EC">
            <w:r>
              <w:t>08</w:t>
            </w:r>
            <w:r w:rsidRPr="00A61DF3">
              <w:t>.09.2026</w:t>
            </w:r>
          </w:p>
        </w:tc>
        <w:tc>
          <w:tcPr>
            <w:tcW w:w="1507" w:type="dxa"/>
          </w:tcPr>
          <w:p w14:paraId="2D74C2C5" w14:textId="6DA476D3" w:rsidR="008502EC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C6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Construirea mesajelor cheie</w:t>
            </w:r>
          </w:p>
        </w:tc>
        <w:tc>
          <w:tcPr>
            <w:tcW w:w="566" w:type="dxa"/>
          </w:tcPr>
          <w:p w14:paraId="2D74C2C7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C8" w14:textId="77777777" w:rsidR="008502EC" w:rsidRDefault="008502EC" w:rsidP="008502EC">
            <w:r>
              <w:t>2h</w:t>
            </w:r>
          </w:p>
        </w:tc>
      </w:tr>
      <w:tr w:rsidR="008502EC" w14:paraId="2D74C2D0" w14:textId="77777777" w:rsidTr="008502EC">
        <w:tc>
          <w:tcPr>
            <w:tcW w:w="805" w:type="dxa"/>
          </w:tcPr>
          <w:p w14:paraId="2D74C2CA" w14:textId="77777777" w:rsidR="008502EC" w:rsidRDefault="008502EC" w:rsidP="008502EC">
            <w:r>
              <w:t>23.</w:t>
            </w:r>
          </w:p>
        </w:tc>
        <w:tc>
          <w:tcPr>
            <w:tcW w:w="1245" w:type="dxa"/>
            <w:gridSpan w:val="2"/>
          </w:tcPr>
          <w:p w14:paraId="6CED67DB" w14:textId="596F5DFC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CB" w14:textId="20756497" w:rsidR="008502EC" w:rsidRPr="00A61DF3" w:rsidRDefault="008502EC" w:rsidP="008502EC">
            <w:r>
              <w:t>09</w:t>
            </w:r>
            <w:r w:rsidRPr="00A61DF3">
              <w:t>.09.2026</w:t>
            </w:r>
          </w:p>
        </w:tc>
        <w:tc>
          <w:tcPr>
            <w:tcW w:w="1507" w:type="dxa"/>
          </w:tcPr>
          <w:p w14:paraId="2D74C2CC" w14:textId="52A0B8BD" w:rsidR="008502EC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CD" w14:textId="77777777" w:rsidR="008502EC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>
              <w:t>Construirea mesajelor personalizate</w:t>
            </w:r>
          </w:p>
        </w:tc>
        <w:tc>
          <w:tcPr>
            <w:tcW w:w="566" w:type="dxa"/>
          </w:tcPr>
          <w:p w14:paraId="2D74C2CE" w14:textId="77777777" w:rsidR="008502EC" w:rsidRDefault="008502EC" w:rsidP="008502EC">
            <w:r>
              <w:t>2h</w:t>
            </w:r>
          </w:p>
        </w:tc>
        <w:tc>
          <w:tcPr>
            <w:tcW w:w="669" w:type="dxa"/>
          </w:tcPr>
          <w:p w14:paraId="2D74C2CF" w14:textId="77777777" w:rsidR="008502EC" w:rsidRDefault="008502EC" w:rsidP="008502EC">
            <w:r>
              <w:t>2h</w:t>
            </w:r>
          </w:p>
        </w:tc>
      </w:tr>
      <w:tr w:rsidR="008502EC" w14:paraId="2D74C2D7" w14:textId="77777777" w:rsidTr="008502EC">
        <w:tc>
          <w:tcPr>
            <w:tcW w:w="805" w:type="dxa"/>
          </w:tcPr>
          <w:p w14:paraId="2D74C2D1" w14:textId="77777777" w:rsidR="008502EC" w:rsidRPr="009250A1" w:rsidRDefault="008502EC" w:rsidP="008502EC">
            <w:r w:rsidRPr="009250A1">
              <w:t>24.</w:t>
            </w:r>
          </w:p>
        </w:tc>
        <w:tc>
          <w:tcPr>
            <w:tcW w:w="1245" w:type="dxa"/>
            <w:gridSpan w:val="2"/>
          </w:tcPr>
          <w:p w14:paraId="457372F1" w14:textId="100A5571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D2" w14:textId="651D7FE2" w:rsidR="008502EC" w:rsidRPr="00A61DF3" w:rsidRDefault="008502EC" w:rsidP="008502EC">
            <w:r>
              <w:t>1</w:t>
            </w:r>
            <w:r w:rsidR="004C2B41">
              <w:t>0</w:t>
            </w:r>
            <w:r w:rsidRPr="00A61DF3">
              <w:t>.09.2026</w:t>
            </w:r>
          </w:p>
        </w:tc>
        <w:tc>
          <w:tcPr>
            <w:tcW w:w="1507" w:type="dxa"/>
          </w:tcPr>
          <w:p w14:paraId="2D74C2D3" w14:textId="44762CFC" w:rsidR="008502EC" w:rsidRPr="009250A1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D4" w14:textId="77777777" w:rsidR="008502EC" w:rsidRPr="009250A1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 w:rsidRPr="009250A1">
              <w:t>Relatia cu mass media in advocacy si lobby</w:t>
            </w:r>
          </w:p>
        </w:tc>
        <w:tc>
          <w:tcPr>
            <w:tcW w:w="566" w:type="dxa"/>
          </w:tcPr>
          <w:p w14:paraId="2D74C2D5" w14:textId="77777777" w:rsidR="008502EC" w:rsidRPr="009250A1" w:rsidRDefault="008502EC" w:rsidP="008502EC">
            <w:r w:rsidRPr="009250A1">
              <w:t>2h</w:t>
            </w:r>
          </w:p>
        </w:tc>
        <w:tc>
          <w:tcPr>
            <w:tcW w:w="669" w:type="dxa"/>
          </w:tcPr>
          <w:p w14:paraId="2D74C2D6" w14:textId="77777777" w:rsidR="008502EC" w:rsidRPr="009250A1" w:rsidRDefault="008502EC" w:rsidP="008502EC">
            <w:r w:rsidRPr="009250A1">
              <w:t>2h</w:t>
            </w:r>
          </w:p>
        </w:tc>
      </w:tr>
      <w:tr w:rsidR="008502EC" w14:paraId="2D74C2DE" w14:textId="77777777" w:rsidTr="008502EC">
        <w:tc>
          <w:tcPr>
            <w:tcW w:w="805" w:type="dxa"/>
          </w:tcPr>
          <w:p w14:paraId="2D74C2D8" w14:textId="77777777" w:rsidR="008502EC" w:rsidRPr="009250A1" w:rsidRDefault="008502EC" w:rsidP="008502EC">
            <w:r w:rsidRPr="009250A1">
              <w:t>25.</w:t>
            </w:r>
          </w:p>
        </w:tc>
        <w:tc>
          <w:tcPr>
            <w:tcW w:w="1245" w:type="dxa"/>
            <w:gridSpan w:val="2"/>
          </w:tcPr>
          <w:p w14:paraId="5145266C" w14:textId="04A8A275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2D9" w14:textId="546D0CFD" w:rsidR="008502EC" w:rsidRPr="00A61DF3" w:rsidRDefault="008502EC" w:rsidP="008502EC">
            <w:r>
              <w:t>15</w:t>
            </w:r>
            <w:r w:rsidRPr="00A61DF3">
              <w:t>.0</w:t>
            </w:r>
            <w:r>
              <w:t>9</w:t>
            </w:r>
            <w:r w:rsidRPr="00A61DF3">
              <w:t>.2026</w:t>
            </w:r>
          </w:p>
        </w:tc>
        <w:tc>
          <w:tcPr>
            <w:tcW w:w="1507" w:type="dxa"/>
          </w:tcPr>
          <w:p w14:paraId="2D74C2DA" w14:textId="76981F5F" w:rsidR="008502EC" w:rsidRPr="009250A1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DB" w14:textId="77777777" w:rsidR="008502EC" w:rsidRPr="009250A1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 w:rsidRPr="009250A1">
              <w:t>Strategii si tactici de comunicare in lobby si advocacy</w:t>
            </w:r>
          </w:p>
        </w:tc>
        <w:tc>
          <w:tcPr>
            <w:tcW w:w="566" w:type="dxa"/>
          </w:tcPr>
          <w:p w14:paraId="2D74C2DC" w14:textId="77777777" w:rsidR="008502EC" w:rsidRPr="009250A1" w:rsidRDefault="008502EC" w:rsidP="008502EC">
            <w:r w:rsidRPr="009250A1">
              <w:t>2h</w:t>
            </w:r>
          </w:p>
        </w:tc>
        <w:tc>
          <w:tcPr>
            <w:tcW w:w="669" w:type="dxa"/>
          </w:tcPr>
          <w:p w14:paraId="2D74C2DD" w14:textId="77777777" w:rsidR="008502EC" w:rsidRPr="009250A1" w:rsidRDefault="008502EC" w:rsidP="008502EC">
            <w:r w:rsidRPr="009250A1">
              <w:t>2h</w:t>
            </w:r>
          </w:p>
        </w:tc>
      </w:tr>
      <w:tr w:rsidR="008502EC" w14:paraId="2D74C2E5" w14:textId="77777777" w:rsidTr="008502EC">
        <w:tc>
          <w:tcPr>
            <w:tcW w:w="805" w:type="dxa"/>
          </w:tcPr>
          <w:p w14:paraId="2D74C2DF" w14:textId="77777777" w:rsidR="008502EC" w:rsidRPr="009250A1" w:rsidRDefault="008502EC" w:rsidP="008502EC">
            <w:r w:rsidRPr="009250A1">
              <w:t>26.</w:t>
            </w:r>
          </w:p>
        </w:tc>
        <w:tc>
          <w:tcPr>
            <w:tcW w:w="1245" w:type="dxa"/>
            <w:gridSpan w:val="2"/>
          </w:tcPr>
          <w:p w14:paraId="4733B547" w14:textId="44F87B12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E0" w14:textId="0B962940" w:rsidR="008502EC" w:rsidRPr="00A61DF3" w:rsidRDefault="008502EC" w:rsidP="008502EC">
            <w:r>
              <w:t>16</w:t>
            </w:r>
            <w:r w:rsidRPr="00A61DF3">
              <w:t>.</w:t>
            </w:r>
            <w:r>
              <w:t>09</w:t>
            </w:r>
            <w:r w:rsidRPr="00A61DF3">
              <w:t>.2026</w:t>
            </w:r>
          </w:p>
        </w:tc>
        <w:tc>
          <w:tcPr>
            <w:tcW w:w="1507" w:type="dxa"/>
          </w:tcPr>
          <w:p w14:paraId="2D74C2E1" w14:textId="1AB92936" w:rsidR="008502EC" w:rsidRPr="009250A1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E2" w14:textId="77777777" w:rsidR="008502EC" w:rsidRPr="009250A1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 w:rsidRPr="009250A1">
              <w:t xml:space="preserve">Planificarea strategica </w:t>
            </w:r>
          </w:p>
        </w:tc>
        <w:tc>
          <w:tcPr>
            <w:tcW w:w="566" w:type="dxa"/>
          </w:tcPr>
          <w:p w14:paraId="2D74C2E3" w14:textId="77777777" w:rsidR="008502EC" w:rsidRPr="009250A1" w:rsidRDefault="008502EC" w:rsidP="008502EC">
            <w:r w:rsidRPr="009250A1">
              <w:t>1h</w:t>
            </w:r>
          </w:p>
        </w:tc>
        <w:tc>
          <w:tcPr>
            <w:tcW w:w="669" w:type="dxa"/>
          </w:tcPr>
          <w:p w14:paraId="2D74C2E4" w14:textId="77777777" w:rsidR="008502EC" w:rsidRPr="009250A1" w:rsidRDefault="008502EC" w:rsidP="008502EC">
            <w:r w:rsidRPr="009250A1">
              <w:t>3h</w:t>
            </w:r>
          </w:p>
        </w:tc>
      </w:tr>
      <w:tr w:rsidR="008502EC" w14:paraId="2D74C2EC" w14:textId="77777777" w:rsidTr="008502EC">
        <w:tc>
          <w:tcPr>
            <w:tcW w:w="805" w:type="dxa"/>
          </w:tcPr>
          <w:p w14:paraId="2D74C2E6" w14:textId="77777777" w:rsidR="008502EC" w:rsidRPr="009250A1" w:rsidRDefault="008502EC" w:rsidP="008502EC">
            <w:r w:rsidRPr="009250A1">
              <w:lastRenderedPageBreak/>
              <w:t>27.</w:t>
            </w:r>
          </w:p>
        </w:tc>
        <w:tc>
          <w:tcPr>
            <w:tcW w:w="1245" w:type="dxa"/>
            <w:gridSpan w:val="2"/>
          </w:tcPr>
          <w:p w14:paraId="28C288CD" w14:textId="01D830BC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E7" w14:textId="56F9F8D1" w:rsidR="008502EC" w:rsidRPr="00A61DF3" w:rsidRDefault="008502EC" w:rsidP="008502EC">
            <w:r>
              <w:t>1</w:t>
            </w:r>
            <w:r w:rsidR="004C2B41">
              <w:t>7</w:t>
            </w:r>
            <w:r>
              <w:t>.09.2026</w:t>
            </w:r>
          </w:p>
        </w:tc>
        <w:tc>
          <w:tcPr>
            <w:tcW w:w="1507" w:type="dxa"/>
          </w:tcPr>
          <w:p w14:paraId="2D74C2E8" w14:textId="3A77A8A4" w:rsidR="008502EC" w:rsidRPr="009250A1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E9" w14:textId="77777777" w:rsidR="008502EC" w:rsidRPr="009250A1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 w:rsidRPr="009250A1">
              <w:t xml:space="preserve">Managementul unei campanii de advocacy </w:t>
            </w:r>
          </w:p>
        </w:tc>
        <w:tc>
          <w:tcPr>
            <w:tcW w:w="566" w:type="dxa"/>
          </w:tcPr>
          <w:p w14:paraId="2D74C2EA" w14:textId="77777777" w:rsidR="008502EC" w:rsidRPr="009250A1" w:rsidRDefault="008502EC" w:rsidP="008502EC">
            <w:r w:rsidRPr="009250A1">
              <w:t>1h</w:t>
            </w:r>
          </w:p>
        </w:tc>
        <w:tc>
          <w:tcPr>
            <w:tcW w:w="669" w:type="dxa"/>
          </w:tcPr>
          <w:p w14:paraId="2D74C2EB" w14:textId="77777777" w:rsidR="008502EC" w:rsidRPr="009250A1" w:rsidRDefault="008502EC" w:rsidP="008502EC">
            <w:r w:rsidRPr="009250A1">
              <w:t>3h</w:t>
            </w:r>
          </w:p>
        </w:tc>
      </w:tr>
      <w:tr w:rsidR="008502EC" w14:paraId="2D74C2F3" w14:textId="77777777" w:rsidTr="008502EC">
        <w:tc>
          <w:tcPr>
            <w:tcW w:w="805" w:type="dxa"/>
          </w:tcPr>
          <w:p w14:paraId="2D74C2ED" w14:textId="77777777" w:rsidR="008502EC" w:rsidRPr="009250A1" w:rsidRDefault="008502EC" w:rsidP="008502EC">
            <w:r w:rsidRPr="009250A1">
              <w:t>28.</w:t>
            </w:r>
          </w:p>
        </w:tc>
        <w:tc>
          <w:tcPr>
            <w:tcW w:w="1245" w:type="dxa"/>
            <w:gridSpan w:val="2"/>
          </w:tcPr>
          <w:p w14:paraId="1E42743C" w14:textId="1B8D7B57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2EE" w14:textId="1DC17154" w:rsidR="008502EC" w:rsidRPr="00A61DF3" w:rsidRDefault="008502EC" w:rsidP="008502EC">
            <w:r>
              <w:t>22.09.2026</w:t>
            </w:r>
          </w:p>
        </w:tc>
        <w:tc>
          <w:tcPr>
            <w:tcW w:w="1507" w:type="dxa"/>
          </w:tcPr>
          <w:p w14:paraId="2D74C2EF" w14:textId="21256A40" w:rsidR="008502EC" w:rsidRPr="009250A1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F0" w14:textId="77777777" w:rsidR="008502EC" w:rsidRPr="009250A1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 w:rsidRPr="009250A1">
              <w:t>Planul de comunicare</w:t>
            </w:r>
          </w:p>
        </w:tc>
        <w:tc>
          <w:tcPr>
            <w:tcW w:w="566" w:type="dxa"/>
          </w:tcPr>
          <w:p w14:paraId="2D74C2F1" w14:textId="77777777" w:rsidR="008502EC" w:rsidRPr="009250A1" w:rsidRDefault="008502EC" w:rsidP="008502EC">
            <w:r w:rsidRPr="009250A1">
              <w:t>2h</w:t>
            </w:r>
          </w:p>
        </w:tc>
        <w:tc>
          <w:tcPr>
            <w:tcW w:w="669" w:type="dxa"/>
          </w:tcPr>
          <w:p w14:paraId="2D74C2F2" w14:textId="77777777" w:rsidR="008502EC" w:rsidRPr="009250A1" w:rsidRDefault="008502EC" w:rsidP="008502EC">
            <w:r w:rsidRPr="009250A1">
              <w:t>2h</w:t>
            </w:r>
          </w:p>
        </w:tc>
      </w:tr>
      <w:tr w:rsidR="008502EC" w14:paraId="2D74C2FA" w14:textId="77777777" w:rsidTr="008502EC">
        <w:tc>
          <w:tcPr>
            <w:tcW w:w="805" w:type="dxa"/>
          </w:tcPr>
          <w:p w14:paraId="2D74C2F4" w14:textId="77777777" w:rsidR="008502EC" w:rsidRPr="009250A1" w:rsidRDefault="008502EC" w:rsidP="008502EC">
            <w:r w:rsidRPr="009250A1">
              <w:t>29.</w:t>
            </w:r>
          </w:p>
        </w:tc>
        <w:tc>
          <w:tcPr>
            <w:tcW w:w="1245" w:type="dxa"/>
            <w:gridSpan w:val="2"/>
          </w:tcPr>
          <w:p w14:paraId="604C28EA" w14:textId="3369DEB6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2F5" w14:textId="7F91AE33" w:rsidR="008502EC" w:rsidRPr="00A61DF3" w:rsidRDefault="008502EC" w:rsidP="008502EC">
            <w:r>
              <w:t>23.09.2026</w:t>
            </w:r>
          </w:p>
        </w:tc>
        <w:tc>
          <w:tcPr>
            <w:tcW w:w="1507" w:type="dxa"/>
          </w:tcPr>
          <w:p w14:paraId="2D74C2F6" w14:textId="12D4E2AD" w:rsidR="008502EC" w:rsidRPr="009250A1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F7" w14:textId="77777777" w:rsidR="008502EC" w:rsidRPr="009250A1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 w:rsidRPr="009250A1">
              <w:t>Tehnici de negociere</w:t>
            </w:r>
          </w:p>
        </w:tc>
        <w:tc>
          <w:tcPr>
            <w:tcW w:w="566" w:type="dxa"/>
          </w:tcPr>
          <w:p w14:paraId="2D74C2F8" w14:textId="77777777" w:rsidR="008502EC" w:rsidRPr="009250A1" w:rsidRDefault="008502EC" w:rsidP="008502EC">
            <w:r w:rsidRPr="009250A1">
              <w:t>2h</w:t>
            </w:r>
          </w:p>
        </w:tc>
        <w:tc>
          <w:tcPr>
            <w:tcW w:w="669" w:type="dxa"/>
          </w:tcPr>
          <w:p w14:paraId="2D74C2F9" w14:textId="77777777" w:rsidR="008502EC" w:rsidRPr="009250A1" w:rsidRDefault="008502EC" w:rsidP="008502EC">
            <w:r w:rsidRPr="009250A1">
              <w:t>2h</w:t>
            </w:r>
          </w:p>
        </w:tc>
      </w:tr>
      <w:tr w:rsidR="008502EC" w14:paraId="2D74C301" w14:textId="77777777" w:rsidTr="008502EC">
        <w:tc>
          <w:tcPr>
            <w:tcW w:w="805" w:type="dxa"/>
          </w:tcPr>
          <w:p w14:paraId="2D74C2FB" w14:textId="77777777" w:rsidR="008502EC" w:rsidRPr="009250A1" w:rsidRDefault="008502EC" w:rsidP="008502EC">
            <w:r w:rsidRPr="009250A1">
              <w:t>30.</w:t>
            </w:r>
          </w:p>
        </w:tc>
        <w:tc>
          <w:tcPr>
            <w:tcW w:w="1245" w:type="dxa"/>
            <w:gridSpan w:val="2"/>
          </w:tcPr>
          <w:p w14:paraId="0D1564C1" w14:textId="6AC953E4" w:rsidR="008502EC" w:rsidRPr="00A61DF3" w:rsidRDefault="00C71794" w:rsidP="008502E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2FC" w14:textId="66FC277C" w:rsidR="008502EC" w:rsidRPr="00A61DF3" w:rsidRDefault="008502EC" w:rsidP="008502EC">
            <w:r>
              <w:t>2</w:t>
            </w:r>
            <w:r w:rsidR="004C2B41">
              <w:t>4</w:t>
            </w:r>
            <w:r>
              <w:t>.09.2026</w:t>
            </w:r>
          </w:p>
        </w:tc>
        <w:tc>
          <w:tcPr>
            <w:tcW w:w="1507" w:type="dxa"/>
          </w:tcPr>
          <w:p w14:paraId="2D74C2FD" w14:textId="5098991F" w:rsidR="008502EC" w:rsidRPr="009250A1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2FE" w14:textId="77777777" w:rsidR="008502EC" w:rsidRPr="009250A1" w:rsidRDefault="008502EC" w:rsidP="008502EC">
            <w:pPr>
              <w:pStyle w:val="ListParagraph"/>
              <w:numPr>
                <w:ilvl w:val="0"/>
                <w:numId w:val="1"/>
              </w:numPr>
              <w:ind w:left="175" w:hanging="142"/>
            </w:pPr>
            <w:r w:rsidRPr="009250A1">
              <w:t>Coduri de conduita</w:t>
            </w:r>
          </w:p>
        </w:tc>
        <w:tc>
          <w:tcPr>
            <w:tcW w:w="566" w:type="dxa"/>
          </w:tcPr>
          <w:p w14:paraId="2D74C2FF" w14:textId="77777777" w:rsidR="008502EC" w:rsidRPr="009250A1" w:rsidRDefault="008502EC" w:rsidP="008502EC">
            <w:r w:rsidRPr="009250A1">
              <w:t>2h</w:t>
            </w:r>
          </w:p>
        </w:tc>
        <w:tc>
          <w:tcPr>
            <w:tcW w:w="669" w:type="dxa"/>
          </w:tcPr>
          <w:p w14:paraId="2D74C300" w14:textId="77777777" w:rsidR="008502EC" w:rsidRPr="009250A1" w:rsidRDefault="008502EC" w:rsidP="008502EC">
            <w:r w:rsidRPr="009250A1">
              <w:t>2h</w:t>
            </w:r>
          </w:p>
        </w:tc>
      </w:tr>
      <w:tr w:rsidR="008502EC" w14:paraId="2D74C308" w14:textId="77777777" w:rsidTr="008502EC">
        <w:tc>
          <w:tcPr>
            <w:tcW w:w="805" w:type="dxa"/>
          </w:tcPr>
          <w:p w14:paraId="2D74C302" w14:textId="77777777" w:rsidR="008502EC" w:rsidRPr="009250A1" w:rsidRDefault="008502EC" w:rsidP="008502EC">
            <w:r w:rsidRPr="009250A1">
              <w:t>31.</w:t>
            </w:r>
          </w:p>
        </w:tc>
        <w:tc>
          <w:tcPr>
            <w:tcW w:w="1245" w:type="dxa"/>
            <w:gridSpan w:val="2"/>
          </w:tcPr>
          <w:p w14:paraId="3859A80A" w14:textId="09372CD5" w:rsidR="008502EC" w:rsidRPr="00A61DF3" w:rsidRDefault="008502EC" w:rsidP="008502EC">
            <w:pPr>
              <w:jc w:val="center"/>
            </w:pPr>
            <w:r w:rsidRPr="00A61DF3">
              <w:t>Marți</w:t>
            </w:r>
          </w:p>
        </w:tc>
        <w:tc>
          <w:tcPr>
            <w:tcW w:w="1331" w:type="dxa"/>
          </w:tcPr>
          <w:p w14:paraId="2D74C303" w14:textId="24BF9071" w:rsidR="008502EC" w:rsidRPr="00A61DF3" w:rsidRDefault="008502EC" w:rsidP="008502EC">
            <w:r>
              <w:t>29.09.2026</w:t>
            </w:r>
          </w:p>
        </w:tc>
        <w:tc>
          <w:tcPr>
            <w:tcW w:w="1507" w:type="dxa"/>
          </w:tcPr>
          <w:p w14:paraId="2D74C304" w14:textId="64150734" w:rsidR="008502EC" w:rsidRPr="009250A1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305" w14:textId="77777777" w:rsidR="008502EC" w:rsidRPr="009250A1" w:rsidRDefault="008502EC" w:rsidP="008502EC">
            <w:pPr>
              <w:pStyle w:val="ListParagraph"/>
              <w:ind w:left="175"/>
            </w:pPr>
          </w:p>
        </w:tc>
        <w:tc>
          <w:tcPr>
            <w:tcW w:w="566" w:type="dxa"/>
          </w:tcPr>
          <w:p w14:paraId="2D74C306" w14:textId="77777777" w:rsidR="008502EC" w:rsidRPr="009250A1" w:rsidRDefault="008502EC" w:rsidP="008502EC">
            <w:r w:rsidRPr="009250A1">
              <w:t>-</w:t>
            </w:r>
          </w:p>
        </w:tc>
        <w:tc>
          <w:tcPr>
            <w:tcW w:w="669" w:type="dxa"/>
          </w:tcPr>
          <w:p w14:paraId="2D74C307" w14:textId="77777777" w:rsidR="008502EC" w:rsidRPr="009250A1" w:rsidRDefault="008502EC" w:rsidP="008502EC">
            <w:r w:rsidRPr="009250A1">
              <w:t>4h</w:t>
            </w:r>
          </w:p>
        </w:tc>
      </w:tr>
      <w:tr w:rsidR="008502EC" w14:paraId="2D74C30F" w14:textId="77777777" w:rsidTr="008502EC">
        <w:tc>
          <w:tcPr>
            <w:tcW w:w="805" w:type="dxa"/>
          </w:tcPr>
          <w:p w14:paraId="2D74C309" w14:textId="77777777" w:rsidR="008502EC" w:rsidRPr="009250A1" w:rsidRDefault="008502EC" w:rsidP="008502EC">
            <w:r w:rsidRPr="009250A1">
              <w:t>32.</w:t>
            </w:r>
          </w:p>
        </w:tc>
        <w:tc>
          <w:tcPr>
            <w:tcW w:w="1245" w:type="dxa"/>
            <w:gridSpan w:val="2"/>
          </w:tcPr>
          <w:p w14:paraId="21E93CBC" w14:textId="15C25306" w:rsidR="008502EC" w:rsidRPr="00A61DF3" w:rsidRDefault="008502EC" w:rsidP="008502E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30A" w14:textId="5AF7CDB1" w:rsidR="008502EC" w:rsidRPr="00A61DF3" w:rsidRDefault="008502EC" w:rsidP="008502EC">
            <w:r>
              <w:t>30.09.2026</w:t>
            </w:r>
          </w:p>
        </w:tc>
        <w:tc>
          <w:tcPr>
            <w:tcW w:w="1507" w:type="dxa"/>
          </w:tcPr>
          <w:p w14:paraId="2D74C30B" w14:textId="6F9AE833" w:rsidR="008502EC" w:rsidRPr="009250A1" w:rsidRDefault="008502EC" w:rsidP="008502EC">
            <w:r w:rsidRPr="009250A1">
              <w:t>16:00 – 20:00</w:t>
            </w:r>
          </w:p>
        </w:tc>
        <w:tc>
          <w:tcPr>
            <w:tcW w:w="5490" w:type="dxa"/>
          </w:tcPr>
          <w:p w14:paraId="2D74C30C" w14:textId="77777777" w:rsidR="008502EC" w:rsidRPr="009250A1" w:rsidRDefault="008502EC" w:rsidP="008502EC">
            <w:pPr>
              <w:pStyle w:val="ListParagraph"/>
              <w:ind w:left="175"/>
            </w:pPr>
          </w:p>
        </w:tc>
        <w:tc>
          <w:tcPr>
            <w:tcW w:w="566" w:type="dxa"/>
          </w:tcPr>
          <w:p w14:paraId="2D74C30D" w14:textId="77777777" w:rsidR="008502EC" w:rsidRPr="009250A1" w:rsidRDefault="008502EC" w:rsidP="008502EC">
            <w:r w:rsidRPr="009250A1">
              <w:t>-</w:t>
            </w:r>
          </w:p>
        </w:tc>
        <w:tc>
          <w:tcPr>
            <w:tcW w:w="669" w:type="dxa"/>
          </w:tcPr>
          <w:p w14:paraId="2D74C30E" w14:textId="77777777" w:rsidR="008502EC" w:rsidRPr="009250A1" w:rsidRDefault="008502EC" w:rsidP="008502EC">
            <w:r w:rsidRPr="009250A1">
              <w:t>4h</w:t>
            </w:r>
          </w:p>
        </w:tc>
      </w:tr>
      <w:tr w:rsidR="000136CC" w14:paraId="2D74C316" w14:textId="77777777" w:rsidTr="008502EC">
        <w:tc>
          <w:tcPr>
            <w:tcW w:w="805" w:type="dxa"/>
          </w:tcPr>
          <w:p w14:paraId="2D74C310" w14:textId="77777777" w:rsidR="000136CC" w:rsidRPr="009250A1" w:rsidRDefault="000136CC" w:rsidP="000136CC">
            <w:r w:rsidRPr="009250A1">
              <w:t>33.</w:t>
            </w:r>
          </w:p>
        </w:tc>
        <w:tc>
          <w:tcPr>
            <w:tcW w:w="1245" w:type="dxa"/>
            <w:gridSpan w:val="2"/>
          </w:tcPr>
          <w:p w14:paraId="416680DD" w14:textId="616D7FED" w:rsidR="000136CC" w:rsidRPr="00A61DF3" w:rsidRDefault="00C71794" w:rsidP="000136C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311" w14:textId="41BB4A0C" w:rsidR="000136CC" w:rsidRPr="00A61DF3" w:rsidRDefault="004C2B41" w:rsidP="000136CC">
            <w:r>
              <w:t>01</w:t>
            </w:r>
            <w:r w:rsidR="000136CC">
              <w:t>.10.2026</w:t>
            </w:r>
          </w:p>
        </w:tc>
        <w:tc>
          <w:tcPr>
            <w:tcW w:w="1507" w:type="dxa"/>
          </w:tcPr>
          <w:p w14:paraId="2D74C312" w14:textId="3C3156CF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13" w14:textId="77777777" w:rsidR="000136CC" w:rsidRPr="009250A1" w:rsidRDefault="000136CC" w:rsidP="000136CC">
            <w:pPr>
              <w:pStyle w:val="ListParagraph"/>
            </w:pPr>
          </w:p>
        </w:tc>
        <w:tc>
          <w:tcPr>
            <w:tcW w:w="566" w:type="dxa"/>
          </w:tcPr>
          <w:p w14:paraId="2D74C314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15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1D" w14:textId="77777777" w:rsidTr="008502EC">
        <w:tc>
          <w:tcPr>
            <w:tcW w:w="805" w:type="dxa"/>
          </w:tcPr>
          <w:p w14:paraId="2D74C317" w14:textId="77777777" w:rsidR="000136CC" w:rsidRPr="009250A1" w:rsidRDefault="000136CC" w:rsidP="000136CC">
            <w:r w:rsidRPr="009250A1">
              <w:t>34.</w:t>
            </w:r>
          </w:p>
        </w:tc>
        <w:tc>
          <w:tcPr>
            <w:tcW w:w="1245" w:type="dxa"/>
            <w:gridSpan w:val="2"/>
          </w:tcPr>
          <w:p w14:paraId="3649E881" w14:textId="4BDC0D9A" w:rsidR="000136CC" w:rsidRPr="00A61DF3" w:rsidRDefault="000136CC" w:rsidP="000136CC">
            <w:pPr>
              <w:jc w:val="center"/>
            </w:pPr>
            <w:r>
              <w:t>Marți</w:t>
            </w:r>
          </w:p>
        </w:tc>
        <w:tc>
          <w:tcPr>
            <w:tcW w:w="1331" w:type="dxa"/>
          </w:tcPr>
          <w:p w14:paraId="2D74C318" w14:textId="5402B4F2" w:rsidR="000136CC" w:rsidRPr="00A61DF3" w:rsidRDefault="000136CC" w:rsidP="000136CC">
            <w:r>
              <w:t>06.10.2026</w:t>
            </w:r>
          </w:p>
        </w:tc>
        <w:tc>
          <w:tcPr>
            <w:tcW w:w="1507" w:type="dxa"/>
          </w:tcPr>
          <w:p w14:paraId="2D74C319" w14:textId="06E48641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1A" w14:textId="77777777" w:rsidR="000136CC" w:rsidRPr="009250A1" w:rsidRDefault="000136CC" w:rsidP="000136CC">
            <w:pPr>
              <w:ind w:left="175" w:hanging="142"/>
            </w:pPr>
          </w:p>
        </w:tc>
        <w:tc>
          <w:tcPr>
            <w:tcW w:w="566" w:type="dxa"/>
          </w:tcPr>
          <w:p w14:paraId="2D74C31B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1C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24" w14:textId="77777777" w:rsidTr="008502EC">
        <w:tc>
          <w:tcPr>
            <w:tcW w:w="805" w:type="dxa"/>
          </w:tcPr>
          <w:p w14:paraId="2D74C31E" w14:textId="77777777" w:rsidR="000136CC" w:rsidRPr="009250A1" w:rsidRDefault="000136CC" w:rsidP="000136CC">
            <w:r w:rsidRPr="009250A1">
              <w:t>35.</w:t>
            </w:r>
          </w:p>
        </w:tc>
        <w:tc>
          <w:tcPr>
            <w:tcW w:w="1245" w:type="dxa"/>
            <w:gridSpan w:val="2"/>
          </w:tcPr>
          <w:p w14:paraId="63DD7457" w14:textId="5FCD79C4" w:rsidR="000136CC" w:rsidRPr="00A61DF3" w:rsidRDefault="000136CC" w:rsidP="000136C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31F" w14:textId="33D1B0A8" w:rsidR="000136CC" w:rsidRPr="00A61DF3" w:rsidRDefault="00E87B35" w:rsidP="000136CC">
            <w:r>
              <w:t>07.10.2026</w:t>
            </w:r>
          </w:p>
        </w:tc>
        <w:tc>
          <w:tcPr>
            <w:tcW w:w="1507" w:type="dxa"/>
          </w:tcPr>
          <w:p w14:paraId="2D74C320" w14:textId="45A4518E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21" w14:textId="77777777" w:rsidR="000136CC" w:rsidRPr="009250A1" w:rsidRDefault="000136CC" w:rsidP="000136CC">
            <w:pPr>
              <w:ind w:left="175" w:hanging="142"/>
            </w:pPr>
          </w:p>
        </w:tc>
        <w:tc>
          <w:tcPr>
            <w:tcW w:w="566" w:type="dxa"/>
          </w:tcPr>
          <w:p w14:paraId="2D74C322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23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2B" w14:textId="77777777" w:rsidTr="008502EC">
        <w:tc>
          <w:tcPr>
            <w:tcW w:w="805" w:type="dxa"/>
          </w:tcPr>
          <w:p w14:paraId="2D74C325" w14:textId="77777777" w:rsidR="000136CC" w:rsidRPr="009250A1" w:rsidRDefault="000136CC" w:rsidP="000136CC">
            <w:r w:rsidRPr="009250A1">
              <w:t>36.</w:t>
            </w:r>
          </w:p>
        </w:tc>
        <w:tc>
          <w:tcPr>
            <w:tcW w:w="1245" w:type="dxa"/>
            <w:gridSpan w:val="2"/>
          </w:tcPr>
          <w:p w14:paraId="339781F4" w14:textId="298F2793" w:rsidR="000136CC" w:rsidRPr="00A61DF3" w:rsidRDefault="00C71794" w:rsidP="000136C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326" w14:textId="4D8228FD" w:rsidR="000136CC" w:rsidRPr="00A61DF3" w:rsidRDefault="00E87B35" w:rsidP="000136CC">
            <w:r>
              <w:t>0</w:t>
            </w:r>
            <w:r w:rsidR="00E22840">
              <w:t>8</w:t>
            </w:r>
            <w:r>
              <w:t>.10.2026</w:t>
            </w:r>
          </w:p>
        </w:tc>
        <w:tc>
          <w:tcPr>
            <w:tcW w:w="1507" w:type="dxa"/>
          </w:tcPr>
          <w:p w14:paraId="2D74C327" w14:textId="4BD981C3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28" w14:textId="77777777" w:rsidR="000136CC" w:rsidRPr="009250A1" w:rsidRDefault="000136CC" w:rsidP="000136CC">
            <w:pPr>
              <w:ind w:left="175" w:hanging="142"/>
            </w:pPr>
          </w:p>
        </w:tc>
        <w:tc>
          <w:tcPr>
            <w:tcW w:w="566" w:type="dxa"/>
          </w:tcPr>
          <w:p w14:paraId="2D74C329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2A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32" w14:textId="77777777" w:rsidTr="008502EC">
        <w:tc>
          <w:tcPr>
            <w:tcW w:w="805" w:type="dxa"/>
          </w:tcPr>
          <w:p w14:paraId="2D74C32C" w14:textId="77777777" w:rsidR="000136CC" w:rsidRPr="009250A1" w:rsidRDefault="000136CC" w:rsidP="000136CC">
            <w:r w:rsidRPr="009250A1">
              <w:t>37.</w:t>
            </w:r>
          </w:p>
        </w:tc>
        <w:tc>
          <w:tcPr>
            <w:tcW w:w="1245" w:type="dxa"/>
            <w:gridSpan w:val="2"/>
          </w:tcPr>
          <w:p w14:paraId="79BA85EC" w14:textId="56AD8A03" w:rsidR="000136CC" w:rsidRPr="00A61DF3" w:rsidRDefault="000136CC" w:rsidP="000136CC">
            <w:pPr>
              <w:jc w:val="center"/>
            </w:pPr>
            <w:r>
              <w:t>Marți</w:t>
            </w:r>
          </w:p>
        </w:tc>
        <w:tc>
          <w:tcPr>
            <w:tcW w:w="1331" w:type="dxa"/>
          </w:tcPr>
          <w:p w14:paraId="2D74C32D" w14:textId="361B6C73" w:rsidR="000136CC" w:rsidRPr="00A61DF3" w:rsidRDefault="00985780" w:rsidP="000136CC">
            <w:r>
              <w:t>13.10.2026</w:t>
            </w:r>
          </w:p>
        </w:tc>
        <w:tc>
          <w:tcPr>
            <w:tcW w:w="1507" w:type="dxa"/>
          </w:tcPr>
          <w:p w14:paraId="2D74C32E" w14:textId="7253F31F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2F" w14:textId="77777777" w:rsidR="000136CC" w:rsidRPr="009250A1" w:rsidRDefault="000136CC" w:rsidP="000136CC">
            <w:pPr>
              <w:ind w:left="175" w:hanging="142"/>
            </w:pPr>
          </w:p>
        </w:tc>
        <w:tc>
          <w:tcPr>
            <w:tcW w:w="566" w:type="dxa"/>
          </w:tcPr>
          <w:p w14:paraId="2D74C330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31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39" w14:textId="77777777" w:rsidTr="008502EC">
        <w:tc>
          <w:tcPr>
            <w:tcW w:w="805" w:type="dxa"/>
          </w:tcPr>
          <w:p w14:paraId="2D74C333" w14:textId="77777777" w:rsidR="000136CC" w:rsidRPr="009250A1" w:rsidRDefault="000136CC" w:rsidP="000136CC">
            <w:r w:rsidRPr="009250A1">
              <w:t>38.</w:t>
            </w:r>
          </w:p>
        </w:tc>
        <w:tc>
          <w:tcPr>
            <w:tcW w:w="1245" w:type="dxa"/>
            <w:gridSpan w:val="2"/>
          </w:tcPr>
          <w:p w14:paraId="086EF795" w14:textId="5A946E41" w:rsidR="000136CC" w:rsidRPr="00A61DF3" w:rsidRDefault="000136CC" w:rsidP="000136C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334" w14:textId="0B38DE62" w:rsidR="000136CC" w:rsidRPr="00A61DF3" w:rsidRDefault="00985780" w:rsidP="000136CC">
            <w:r>
              <w:t>14.10.2026</w:t>
            </w:r>
          </w:p>
        </w:tc>
        <w:tc>
          <w:tcPr>
            <w:tcW w:w="1507" w:type="dxa"/>
          </w:tcPr>
          <w:p w14:paraId="2D74C335" w14:textId="19A2F1F0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36" w14:textId="77777777" w:rsidR="000136CC" w:rsidRPr="009250A1" w:rsidRDefault="000136CC" w:rsidP="000136CC">
            <w:pPr>
              <w:ind w:left="175" w:hanging="142"/>
            </w:pPr>
          </w:p>
        </w:tc>
        <w:tc>
          <w:tcPr>
            <w:tcW w:w="566" w:type="dxa"/>
          </w:tcPr>
          <w:p w14:paraId="2D74C337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38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40" w14:textId="77777777" w:rsidTr="008502EC">
        <w:tc>
          <w:tcPr>
            <w:tcW w:w="805" w:type="dxa"/>
          </w:tcPr>
          <w:p w14:paraId="2D74C33A" w14:textId="77777777" w:rsidR="000136CC" w:rsidRPr="009250A1" w:rsidRDefault="000136CC" w:rsidP="000136CC">
            <w:r w:rsidRPr="009250A1">
              <w:t>39.</w:t>
            </w:r>
          </w:p>
        </w:tc>
        <w:tc>
          <w:tcPr>
            <w:tcW w:w="1245" w:type="dxa"/>
            <w:gridSpan w:val="2"/>
          </w:tcPr>
          <w:p w14:paraId="0954E58E" w14:textId="0ACC2111" w:rsidR="000136CC" w:rsidRPr="00A61DF3" w:rsidRDefault="00C71794" w:rsidP="000136C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33B" w14:textId="4F9C3E0D" w:rsidR="000136CC" w:rsidRPr="00A61DF3" w:rsidRDefault="00985780" w:rsidP="000136CC">
            <w:r>
              <w:t>1</w:t>
            </w:r>
            <w:r w:rsidR="00E22840">
              <w:t>5</w:t>
            </w:r>
            <w:r>
              <w:t>.10.2026</w:t>
            </w:r>
          </w:p>
        </w:tc>
        <w:tc>
          <w:tcPr>
            <w:tcW w:w="1507" w:type="dxa"/>
          </w:tcPr>
          <w:p w14:paraId="2D74C33C" w14:textId="1B283977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3D" w14:textId="77777777" w:rsidR="000136CC" w:rsidRPr="009250A1" w:rsidRDefault="000136CC" w:rsidP="000136CC">
            <w:pPr>
              <w:ind w:left="175" w:hanging="142"/>
            </w:pPr>
          </w:p>
        </w:tc>
        <w:tc>
          <w:tcPr>
            <w:tcW w:w="566" w:type="dxa"/>
          </w:tcPr>
          <w:p w14:paraId="2D74C33E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3F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47" w14:textId="77777777" w:rsidTr="008502EC">
        <w:tc>
          <w:tcPr>
            <w:tcW w:w="805" w:type="dxa"/>
          </w:tcPr>
          <w:p w14:paraId="2D74C341" w14:textId="77777777" w:rsidR="000136CC" w:rsidRPr="009250A1" w:rsidRDefault="000136CC" w:rsidP="000136CC">
            <w:r w:rsidRPr="009250A1">
              <w:t>40.</w:t>
            </w:r>
          </w:p>
        </w:tc>
        <w:tc>
          <w:tcPr>
            <w:tcW w:w="1245" w:type="dxa"/>
            <w:gridSpan w:val="2"/>
          </w:tcPr>
          <w:p w14:paraId="12175D24" w14:textId="3D94AAB0" w:rsidR="000136CC" w:rsidRPr="00A61DF3" w:rsidRDefault="000136CC" w:rsidP="000136CC">
            <w:pPr>
              <w:jc w:val="center"/>
            </w:pPr>
            <w:r>
              <w:t>Marți</w:t>
            </w:r>
          </w:p>
        </w:tc>
        <w:tc>
          <w:tcPr>
            <w:tcW w:w="1331" w:type="dxa"/>
          </w:tcPr>
          <w:p w14:paraId="2D74C342" w14:textId="73FA9D6F" w:rsidR="000136CC" w:rsidRPr="00A61DF3" w:rsidRDefault="00792847" w:rsidP="00792847">
            <w:pPr>
              <w:tabs>
                <w:tab w:val="left" w:pos="936"/>
              </w:tabs>
            </w:pPr>
            <w:r>
              <w:t>20.10.2026</w:t>
            </w:r>
          </w:p>
        </w:tc>
        <w:tc>
          <w:tcPr>
            <w:tcW w:w="1507" w:type="dxa"/>
          </w:tcPr>
          <w:p w14:paraId="2D74C343" w14:textId="6F68909B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44" w14:textId="77777777" w:rsidR="000136CC" w:rsidRPr="009250A1" w:rsidRDefault="000136CC" w:rsidP="000136CC">
            <w:pPr>
              <w:ind w:left="175" w:hanging="142"/>
            </w:pPr>
          </w:p>
        </w:tc>
        <w:tc>
          <w:tcPr>
            <w:tcW w:w="566" w:type="dxa"/>
          </w:tcPr>
          <w:p w14:paraId="2D74C345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46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4E" w14:textId="77777777" w:rsidTr="008502EC">
        <w:tc>
          <w:tcPr>
            <w:tcW w:w="805" w:type="dxa"/>
          </w:tcPr>
          <w:p w14:paraId="2D74C348" w14:textId="77777777" w:rsidR="000136CC" w:rsidRPr="009250A1" w:rsidRDefault="000136CC" w:rsidP="000136CC">
            <w:r w:rsidRPr="009250A1">
              <w:t>41.</w:t>
            </w:r>
          </w:p>
        </w:tc>
        <w:tc>
          <w:tcPr>
            <w:tcW w:w="1245" w:type="dxa"/>
            <w:gridSpan w:val="2"/>
          </w:tcPr>
          <w:p w14:paraId="0C2BB0A6" w14:textId="0B65000E" w:rsidR="000136CC" w:rsidRPr="00A61DF3" w:rsidRDefault="000136CC" w:rsidP="000136C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349" w14:textId="66B24B67" w:rsidR="000136CC" w:rsidRPr="00A61DF3" w:rsidRDefault="00792847" w:rsidP="000136CC">
            <w:r>
              <w:t>21.10.2026</w:t>
            </w:r>
          </w:p>
        </w:tc>
        <w:tc>
          <w:tcPr>
            <w:tcW w:w="1507" w:type="dxa"/>
          </w:tcPr>
          <w:p w14:paraId="2D74C34A" w14:textId="19807D54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4B" w14:textId="77777777" w:rsidR="000136CC" w:rsidRPr="009250A1" w:rsidRDefault="000136CC" w:rsidP="000136CC">
            <w:pPr>
              <w:pStyle w:val="ListParagraph"/>
            </w:pPr>
          </w:p>
        </w:tc>
        <w:tc>
          <w:tcPr>
            <w:tcW w:w="566" w:type="dxa"/>
          </w:tcPr>
          <w:p w14:paraId="2D74C34C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4D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55" w14:textId="77777777" w:rsidTr="008502EC">
        <w:tc>
          <w:tcPr>
            <w:tcW w:w="805" w:type="dxa"/>
          </w:tcPr>
          <w:p w14:paraId="2D74C34F" w14:textId="77777777" w:rsidR="000136CC" w:rsidRPr="009250A1" w:rsidRDefault="000136CC" w:rsidP="000136CC">
            <w:r w:rsidRPr="009250A1">
              <w:t>42.</w:t>
            </w:r>
          </w:p>
        </w:tc>
        <w:tc>
          <w:tcPr>
            <w:tcW w:w="1245" w:type="dxa"/>
            <w:gridSpan w:val="2"/>
          </w:tcPr>
          <w:p w14:paraId="589BB35A" w14:textId="0050A87C" w:rsidR="000136CC" w:rsidRPr="00A61DF3" w:rsidRDefault="00C71794" w:rsidP="000136C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350" w14:textId="411D3A63" w:rsidR="000136CC" w:rsidRPr="00A61DF3" w:rsidRDefault="00792847" w:rsidP="000136CC">
            <w:r>
              <w:t>2</w:t>
            </w:r>
            <w:r w:rsidR="00E22840">
              <w:t>2</w:t>
            </w:r>
            <w:r>
              <w:t>.10.2026</w:t>
            </w:r>
          </w:p>
        </w:tc>
        <w:tc>
          <w:tcPr>
            <w:tcW w:w="1507" w:type="dxa"/>
          </w:tcPr>
          <w:p w14:paraId="2D74C351" w14:textId="7154AC18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52" w14:textId="77777777" w:rsidR="000136CC" w:rsidRPr="009250A1" w:rsidRDefault="000136CC" w:rsidP="000136CC">
            <w:pPr>
              <w:pStyle w:val="ListParagraph"/>
            </w:pPr>
          </w:p>
        </w:tc>
        <w:tc>
          <w:tcPr>
            <w:tcW w:w="566" w:type="dxa"/>
          </w:tcPr>
          <w:p w14:paraId="2D74C353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54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5C" w14:textId="77777777" w:rsidTr="008502EC">
        <w:tc>
          <w:tcPr>
            <w:tcW w:w="805" w:type="dxa"/>
          </w:tcPr>
          <w:p w14:paraId="2D74C356" w14:textId="77777777" w:rsidR="000136CC" w:rsidRPr="009250A1" w:rsidRDefault="000136CC" w:rsidP="000136CC">
            <w:r w:rsidRPr="009250A1">
              <w:t>43.</w:t>
            </w:r>
          </w:p>
        </w:tc>
        <w:tc>
          <w:tcPr>
            <w:tcW w:w="1245" w:type="dxa"/>
            <w:gridSpan w:val="2"/>
          </w:tcPr>
          <w:p w14:paraId="2D2900B7" w14:textId="6E7881EA" w:rsidR="000136CC" w:rsidRPr="00A61DF3" w:rsidRDefault="000136CC" w:rsidP="000136CC">
            <w:pPr>
              <w:jc w:val="center"/>
            </w:pPr>
            <w:r>
              <w:t>Marți</w:t>
            </w:r>
          </w:p>
        </w:tc>
        <w:tc>
          <w:tcPr>
            <w:tcW w:w="1331" w:type="dxa"/>
          </w:tcPr>
          <w:p w14:paraId="2D74C357" w14:textId="3A357EAC" w:rsidR="000136CC" w:rsidRPr="00A61DF3" w:rsidRDefault="006068AF" w:rsidP="000136CC">
            <w:r>
              <w:t>27.10.2026</w:t>
            </w:r>
          </w:p>
        </w:tc>
        <w:tc>
          <w:tcPr>
            <w:tcW w:w="1507" w:type="dxa"/>
          </w:tcPr>
          <w:p w14:paraId="2D74C358" w14:textId="585B17D8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59" w14:textId="77777777" w:rsidR="000136CC" w:rsidRPr="009250A1" w:rsidRDefault="000136CC" w:rsidP="000136CC">
            <w:pPr>
              <w:ind w:left="175" w:hanging="142"/>
            </w:pPr>
          </w:p>
        </w:tc>
        <w:tc>
          <w:tcPr>
            <w:tcW w:w="566" w:type="dxa"/>
          </w:tcPr>
          <w:p w14:paraId="2D74C35A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5B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63" w14:textId="77777777" w:rsidTr="008502EC">
        <w:tc>
          <w:tcPr>
            <w:tcW w:w="805" w:type="dxa"/>
          </w:tcPr>
          <w:p w14:paraId="2D74C35D" w14:textId="77777777" w:rsidR="000136CC" w:rsidRPr="009250A1" w:rsidRDefault="000136CC" w:rsidP="000136CC">
            <w:r w:rsidRPr="009250A1">
              <w:t>44.</w:t>
            </w:r>
          </w:p>
        </w:tc>
        <w:tc>
          <w:tcPr>
            <w:tcW w:w="1245" w:type="dxa"/>
            <w:gridSpan w:val="2"/>
          </w:tcPr>
          <w:p w14:paraId="145FC454" w14:textId="201CEB24" w:rsidR="000136CC" w:rsidRPr="009250A1" w:rsidRDefault="000136CC" w:rsidP="000136CC">
            <w:pPr>
              <w:jc w:val="center"/>
            </w:pPr>
            <w:r w:rsidRPr="00A61DF3">
              <w:t>Miercuri</w:t>
            </w:r>
          </w:p>
        </w:tc>
        <w:tc>
          <w:tcPr>
            <w:tcW w:w="1331" w:type="dxa"/>
          </w:tcPr>
          <w:p w14:paraId="2D74C35E" w14:textId="4E58F3E6" w:rsidR="000136CC" w:rsidRPr="009250A1" w:rsidRDefault="006068AF" w:rsidP="000136CC">
            <w:r>
              <w:t>28.10.2026</w:t>
            </w:r>
          </w:p>
        </w:tc>
        <w:tc>
          <w:tcPr>
            <w:tcW w:w="1507" w:type="dxa"/>
          </w:tcPr>
          <w:p w14:paraId="2D74C35F" w14:textId="39AE8E83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60" w14:textId="77777777" w:rsidR="000136CC" w:rsidRPr="009250A1" w:rsidRDefault="000136CC" w:rsidP="000136CC">
            <w:pPr>
              <w:ind w:left="175" w:hanging="142"/>
            </w:pPr>
          </w:p>
        </w:tc>
        <w:tc>
          <w:tcPr>
            <w:tcW w:w="566" w:type="dxa"/>
          </w:tcPr>
          <w:p w14:paraId="2D74C361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62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6A" w14:textId="77777777" w:rsidTr="008502EC">
        <w:tc>
          <w:tcPr>
            <w:tcW w:w="805" w:type="dxa"/>
          </w:tcPr>
          <w:p w14:paraId="2D74C364" w14:textId="77777777" w:rsidR="000136CC" w:rsidRPr="009250A1" w:rsidRDefault="000136CC" w:rsidP="000136CC">
            <w:r w:rsidRPr="009250A1">
              <w:t>45.</w:t>
            </w:r>
          </w:p>
        </w:tc>
        <w:tc>
          <w:tcPr>
            <w:tcW w:w="1245" w:type="dxa"/>
            <w:gridSpan w:val="2"/>
          </w:tcPr>
          <w:p w14:paraId="7D7BA5AB" w14:textId="3A3CDC60" w:rsidR="000136CC" w:rsidRDefault="00C71794" w:rsidP="000136CC">
            <w:pPr>
              <w:jc w:val="center"/>
            </w:pPr>
            <w:r>
              <w:t>Joi</w:t>
            </w:r>
          </w:p>
        </w:tc>
        <w:tc>
          <w:tcPr>
            <w:tcW w:w="1331" w:type="dxa"/>
          </w:tcPr>
          <w:p w14:paraId="2D74C365" w14:textId="0B80C9B2" w:rsidR="000136CC" w:rsidRPr="009250A1" w:rsidRDefault="00E22840" w:rsidP="000136CC">
            <w:r>
              <w:t>29</w:t>
            </w:r>
            <w:r w:rsidR="006068AF">
              <w:t>.10.2026</w:t>
            </w:r>
          </w:p>
        </w:tc>
        <w:tc>
          <w:tcPr>
            <w:tcW w:w="1507" w:type="dxa"/>
          </w:tcPr>
          <w:p w14:paraId="2D74C366" w14:textId="0B354603" w:rsidR="000136CC" w:rsidRPr="009250A1" w:rsidRDefault="000136CC" w:rsidP="000136CC">
            <w:r w:rsidRPr="009250A1">
              <w:t>16:00 – 20:00</w:t>
            </w:r>
          </w:p>
        </w:tc>
        <w:tc>
          <w:tcPr>
            <w:tcW w:w="5490" w:type="dxa"/>
          </w:tcPr>
          <w:p w14:paraId="2D74C367" w14:textId="77777777" w:rsidR="000136CC" w:rsidRPr="009250A1" w:rsidRDefault="000136CC" w:rsidP="000136CC">
            <w:pPr>
              <w:ind w:left="175" w:hanging="142"/>
            </w:pPr>
            <w:r w:rsidRPr="009250A1">
              <w:t>Recapitulare</w:t>
            </w:r>
          </w:p>
        </w:tc>
        <w:tc>
          <w:tcPr>
            <w:tcW w:w="566" w:type="dxa"/>
          </w:tcPr>
          <w:p w14:paraId="2D74C368" w14:textId="77777777" w:rsidR="000136CC" w:rsidRPr="009250A1" w:rsidRDefault="000136CC" w:rsidP="000136CC">
            <w:r w:rsidRPr="009250A1">
              <w:t>-</w:t>
            </w:r>
          </w:p>
        </w:tc>
        <w:tc>
          <w:tcPr>
            <w:tcW w:w="669" w:type="dxa"/>
          </w:tcPr>
          <w:p w14:paraId="2D74C369" w14:textId="77777777" w:rsidR="000136CC" w:rsidRPr="009250A1" w:rsidRDefault="000136CC" w:rsidP="000136CC">
            <w:r w:rsidRPr="009250A1">
              <w:t>4h</w:t>
            </w:r>
          </w:p>
        </w:tc>
      </w:tr>
      <w:tr w:rsidR="000136CC" w14:paraId="2D74C36E" w14:textId="77777777" w:rsidTr="008502EC">
        <w:tc>
          <w:tcPr>
            <w:tcW w:w="1501" w:type="dxa"/>
            <w:gridSpan w:val="2"/>
          </w:tcPr>
          <w:p w14:paraId="2A2F7E7B" w14:textId="77777777" w:rsidR="000136CC" w:rsidRPr="000D1D47" w:rsidRDefault="000136CC" w:rsidP="000136CC">
            <w:pPr>
              <w:ind w:left="175" w:hanging="142"/>
              <w:jc w:val="right"/>
              <w:rPr>
                <w:b/>
              </w:rPr>
            </w:pPr>
          </w:p>
        </w:tc>
        <w:tc>
          <w:tcPr>
            <w:tcW w:w="8877" w:type="dxa"/>
            <w:gridSpan w:val="4"/>
          </w:tcPr>
          <w:p w14:paraId="2D74C36B" w14:textId="7F8B9DBE" w:rsidR="000136CC" w:rsidRPr="000D1D47" w:rsidRDefault="000136CC" w:rsidP="000136CC">
            <w:pPr>
              <w:ind w:left="175" w:hanging="142"/>
              <w:jc w:val="right"/>
              <w:rPr>
                <w:b/>
              </w:rPr>
            </w:pPr>
            <w:r w:rsidRPr="000D1D47">
              <w:rPr>
                <w:b/>
              </w:rPr>
              <w:t>TOTAL</w:t>
            </w:r>
          </w:p>
        </w:tc>
        <w:tc>
          <w:tcPr>
            <w:tcW w:w="566" w:type="dxa"/>
          </w:tcPr>
          <w:p w14:paraId="2D74C36C" w14:textId="77777777" w:rsidR="000136CC" w:rsidRPr="000D1D47" w:rsidRDefault="000136CC" w:rsidP="000136CC">
            <w:pPr>
              <w:rPr>
                <w:b/>
              </w:rPr>
            </w:pPr>
            <w:r w:rsidRPr="000D1D47">
              <w:rPr>
                <w:b/>
              </w:rPr>
              <w:t>60h</w:t>
            </w:r>
          </w:p>
        </w:tc>
        <w:tc>
          <w:tcPr>
            <w:tcW w:w="669" w:type="dxa"/>
          </w:tcPr>
          <w:p w14:paraId="2D74C36D" w14:textId="77777777" w:rsidR="000136CC" w:rsidRPr="000D1D47" w:rsidRDefault="000136CC" w:rsidP="000136CC">
            <w:pPr>
              <w:rPr>
                <w:b/>
              </w:rPr>
            </w:pPr>
            <w:r w:rsidRPr="000D1D47">
              <w:rPr>
                <w:b/>
              </w:rPr>
              <w:t>120h</w:t>
            </w:r>
          </w:p>
        </w:tc>
      </w:tr>
      <w:tr w:rsidR="009528E8" w14:paraId="609C09EB" w14:textId="77777777" w:rsidTr="008502EC">
        <w:tc>
          <w:tcPr>
            <w:tcW w:w="1501" w:type="dxa"/>
            <w:gridSpan w:val="2"/>
          </w:tcPr>
          <w:p w14:paraId="3A723FB0" w14:textId="77777777" w:rsidR="009528E8" w:rsidRPr="000D1D47" w:rsidRDefault="009528E8" w:rsidP="000136CC">
            <w:pPr>
              <w:ind w:left="175" w:hanging="142"/>
              <w:jc w:val="right"/>
              <w:rPr>
                <w:b/>
              </w:rPr>
            </w:pPr>
          </w:p>
        </w:tc>
        <w:tc>
          <w:tcPr>
            <w:tcW w:w="8877" w:type="dxa"/>
            <w:gridSpan w:val="4"/>
          </w:tcPr>
          <w:p w14:paraId="4C020D6A" w14:textId="76546D28" w:rsidR="009528E8" w:rsidRPr="000D1D47" w:rsidRDefault="00064B3F" w:rsidP="00064B3F">
            <w:pPr>
              <w:tabs>
                <w:tab w:val="left" w:pos="1464"/>
              </w:tabs>
              <w:ind w:left="175" w:hanging="142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EXAMEN – </w:t>
            </w:r>
            <w:r w:rsidR="003402DF">
              <w:rPr>
                <w:b/>
              </w:rPr>
              <w:t>02</w:t>
            </w:r>
            <w:r>
              <w:rPr>
                <w:b/>
              </w:rPr>
              <w:t>.11.2026</w:t>
            </w:r>
          </w:p>
        </w:tc>
        <w:tc>
          <w:tcPr>
            <w:tcW w:w="566" w:type="dxa"/>
          </w:tcPr>
          <w:p w14:paraId="05C98A7B" w14:textId="77777777" w:rsidR="009528E8" w:rsidRPr="000D1D47" w:rsidRDefault="009528E8" w:rsidP="000136CC">
            <w:pPr>
              <w:rPr>
                <w:b/>
              </w:rPr>
            </w:pPr>
          </w:p>
        </w:tc>
        <w:tc>
          <w:tcPr>
            <w:tcW w:w="669" w:type="dxa"/>
          </w:tcPr>
          <w:p w14:paraId="1FD24489" w14:textId="77777777" w:rsidR="009528E8" w:rsidRPr="000D1D47" w:rsidRDefault="009528E8" w:rsidP="000136CC">
            <w:pPr>
              <w:rPr>
                <w:b/>
              </w:rPr>
            </w:pPr>
          </w:p>
        </w:tc>
      </w:tr>
    </w:tbl>
    <w:p w14:paraId="2D74C36F" w14:textId="77777777" w:rsidR="0038427E" w:rsidRDefault="0038427E"/>
    <w:p w14:paraId="2D74C370" w14:textId="77777777" w:rsidR="0038427E" w:rsidRDefault="0038427E"/>
    <w:p w14:paraId="2D74C371" w14:textId="77777777" w:rsidR="0038427E" w:rsidRDefault="0038427E"/>
    <w:p w14:paraId="2D74C372" w14:textId="77777777" w:rsidR="0038427E" w:rsidRDefault="0038427E"/>
    <w:sectPr w:rsidR="0038427E" w:rsidSect="00532AD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23B56"/>
    <w:multiLevelType w:val="hybridMultilevel"/>
    <w:tmpl w:val="88DE11D2"/>
    <w:lvl w:ilvl="0" w:tplc="5FC8049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49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27E"/>
    <w:rsid w:val="000136CC"/>
    <w:rsid w:val="00064B3F"/>
    <w:rsid w:val="000C2A54"/>
    <w:rsid w:val="000D1D47"/>
    <w:rsid w:val="000F67FB"/>
    <w:rsid w:val="0017052D"/>
    <w:rsid w:val="001C6308"/>
    <w:rsid w:val="00241774"/>
    <w:rsid w:val="002F0328"/>
    <w:rsid w:val="00306619"/>
    <w:rsid w:val="003402DF"/>
    <w:rsid w:val="0034166B"/>
    <w:rsid w:val="0038339C"/>
    <w:rsid w:val="0038427E"/>
    <w:rsid w:val="003D40B2"/>
    <w:rsid w:val="003F633B"/>
    <w:rsid w:val="004448C2"/>
    <w:rsid w:val="004519B8"/>
    <w:rsid w:val="004A59D2"/>
    <w:rsid w:val="004B3240"/>
    <w:rsid w:val="004C2B41"/>
    <w:rsid w:val="005017DA"/>
    <w:rsid w:val="00510E31"/>
    <w:rsid w:val="00532AD7"/>
    <w:rsid w:val="00562506"/>
    <w:rsid w:val="00577310"/>
    <w:rsid w:val="005D208B"/>
    <w:rsid w:val="005F1D48"/>
    <w:rsid w:val="005F3FB9"/>
    <w:rsid w:val="006068AF"/>
    <w:rsid w:val="00634068"/>
    <w:rsid w:val="006673D5"/>
    <w:rsid w:val="006D7152"/>
    <w:rsid w:val="0075449F"/>
    <w:rsid w:val="00792847"/>
    <w:rsid w:val="008442C8"/>
    <w:rsid w:val="008502EC"/>
    <w:rsid w:val="00851489"/>
    <w:rsid w:val="009250A1"/>
    <w:rsid w:val="009528E8"/>
    <w:rsid w:val="00975045"/>
    <w:rsid w:val="00983B81"/>
    <w:rsid w:val="00985780"/>
    <w:rsid w:val="009B321D"/>
    <w:rsid w:val="009F6210"/>
    <w:rsid w:val="00A519F6"/>
    <w:rsid w:val="00A61DF3"/>
    <w:rsid w:val="00A648D0"/>
    <w:rsid w:val="00AC45FA"/>
    <w:rsid w:val="00B052B0"/>
    <w:rsid w:val="00BA24BE"/>
    <w:rsid w:val="00C07D6E"/>
    <w:rsid w:val="00C14EF8"/>
    <w:rsid w:val="00C20C2B"/>
    <w:rsid w:val="00C71794"/>
    <w:rsid w:val="00CF02CE"/>
    <w:rsid w:val="00CF7C52"/>
    <w:rsid w:val="00D0403F"/>
    <w:rsid w:val="00D428F8"/>
    <w:rsid w:val="00D62D19"/>
    <w:rsid w:val="00D80D18"/>
    <w:rsid w:val="00E06019"/>
    <w:rsid w:val="00E22840"/>
    <w:rsid w:val="00E737BC"/>
    <w:rsid w:val="00E87B35"/>
    <w:rsid w:val="00EA7E8D"/>
    <w:rsid w:val="00ED04EF"/>
    <w:rsid w:val="00F218BE"/>
    <w:rsid w:val="00F33420"/>
    <w:rsid w:val="00FD6AFE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4C224"/>
  <w15:chartTrackingRefBased/>
  <w15:docId w15:val="{E5D5FCB3-6EBE-4DF3-89B9-D5EE8C542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4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42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7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BBC92-ACE4-4AA1-9F98-FA52FB56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Dragomirescu</dc:creator>
  <cp:keywords/>
  <dc:description/>
  <cp:lastModifiedBy>Lucia Niculescu</cp:lastModifiedBy>
  <cp:revision>52</cp:revision>
  <cp:lastPrinted>2026-07-02T13:14:00Z</cp:lastPrinted>
  <dcterms:created xsi:type="dcterms:W3CDTF">2026-07-02T13:10:00Z</dcterms:created>
  <dcterms:modified xsi:type="dcterms:W3CDTF">2026-07-20T14:10:00Z</dcterms:modified>
</cp:coreProperties>
</file>